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総合事業（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通所</w:t>
      </w:r>
      <w:r w:rsidR="00185314">
        <w:rPr>
          <w:rFonts w:ascii="ＤＨＰ平成ゴシックW5" w:eastAsia="ＤＨＰ平成ゴシックW5" w:hAnsi="ＤＨＰ平成ゴシックW5" w:hint="eastAsia"/>
          <w:sz w:val="28"/>
          <w:szCs w:val="28"/>
        </w:rPr>
        <w:t>型サービス</w:t>
      </w:r>
      <w:r w:rsidR="00EF005B">
        <w:rPr>
          <w:rFonts w:ascii="ＤＨＰ平成ゴシックW5" w:eastAsia="ＤＨＰ平成ゴシックW5" w:hAnsi="ＤＨＰ平成ゴシックW5" w:hint="eastAsia"/>
          <w:sz w:val="28"/>
          <w:szCs w:val="28"/>
        </w:rPr>
        <w:t>）</w:t>
      </w: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85B8E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D4469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:rsidR="00ED356D" w:rsidRPr="00EF005B" w:rsidRDefault="00ED356D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376"/>
      </w:tblGrid>
      <w:tr w:rsidR="00ED356D" w:rsidTr="00ED356D">
        <w:tc>
          <w:tcPr>
            <w:tcW w:w="1985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376" w:type="dxa"/>
            <w:vAlign w:val="center"/>
          </w:tcPr>
          <w:p w:rsidR="00ED356D" w:rsidRPr="004531C7" w:rsidRDefault="00102F85" w:rsidP="00ED35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D356D" w:rsidTr="00ED356D">
        <w:tc>
          <w:tcPr>
            <w:tcW w:w="1985" w:type="dxa"/>
            <w:vAlign w:val="center"/>
          </w:tcPr>
          <w:p w:rsidR="00ED356D" w:rsidRPr="005F6DDA" w:rsidRDefault="005F6DDA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</w:t>
            </w:r>
            <w:r w:rsidR="00ED356D" w:rsidRPr="005F6D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00"/>
        <w:gridCol w:w="565"/>
        <w:gridCol w:w="4217"/>
      </w:tblGrid>
      <w:tr w:rsidR="00D44691" w:rsidRPr="008368A3" w:rsidTr="00124A5A">
        <w:trPr>
          <w:trHeight w:val="407"/>
        </w:trPr>
        <w:tc>
          <w:tcPr>
            <w:tcW w:w="534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4200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</w:t>
            </w:r>
          </w:p>
        </w:tc>
        <w:tc>
          <w:tcPr>
            <w:tcW w:w="565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68A3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4217" w:type="dxa"/>
            <w:tcBorders>
              <w:right w:val="single" w:sz="2" w:space="0" w:color="auto"/>
            </w:tcBorders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注意事項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4200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指定（更新）申請書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○新規申請の場合</w:t>
            </w:r>
          </w:p>
          <w:p w:rsidR="00D44691" w:rsidRPr="00051068" w:rsidRDefault="00D44691" w:rsidP="00051068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様式第１号 「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沼田市介護予防・日常生活支援総合事業指定第１号事業者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指定申請書」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○指定更新申請の場合</w:t>
            </w:r>
          </w:p>
          <w:p w:rsidR="00D44691" w:rsidRPr="00051068" w:rsidRDefault="00D44691" w:rsidP="007A217B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様式第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号 「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沼田市介護予防・日常生活支援総合事業指定第１号事業者</w:t>
            </w:r>
            <w:r w:rsidR="000D0121"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指定</w:t>
            </w:r>
            <w:r w:rsidR="000D0121">
              <w:rPr>
                <w:rFonts w:ascii="ＭＳ Ｐ明朝" w:eastAsia="ＭＳ Ｐ明朝" w:hAnsi="ＭＳ Ｐ明朝" w:hint="eastAsia"/>
                <w:sz w:val="18"/>
                <w:szCs w:val="18"/>
              </w:rPr>
              <w:t>更新</w:t>
            </w:r>
            <w:r w:rsidR="000D0121"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申請書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4200" w:type="dxa"/>
          </w:tcPr>
          <w:p w:rsidR="00D44691" w:rsidRPr="008368A3" w:rsidRDefault="00D44691" w:rsidP="00D44691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 w:rsidR="000D0121">
              <w:rPr>
                <w:rFonts w:ascii="ＤＨＰ平成ゴシックW5" w:eastAsia="ＤＨＰ平成ゴシックW5" w:hAnsi="ＤＨＰ平成ゴシックW5" w:hint="eastAsia"/>
                <w:sz w:val="22"/>
              </w:rPr>
              <w:t>２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0D012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沼田市介護予防・日常生活支援総合事業（通所型サービス）</w:t>
            </w:r>
            <w:r w:rsidR="00D44691"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の指定に係る記載事項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  <w:t>当該事業を実施する旨の記載のある履歴事項</w:t>
            </w:r>
            <w:r w:rsidRPr="00051068">
              <w:rPr>
                <w:rFonts w:ascii="ＭＳ Ｐ明朝" w:eastAsia="ＭＳ Ｐ明朝" w:hAnsi="ＭＳ Ｐ明朝" w:hint="eastAsia"/>
                <w:spacing w:val="-12"/>
                <w:sz w:val="18"/>
                <w:szCs w:val="18"/>
              </w:rPr>
              <w:t>全部</w:t>
            </w:r>
            <w:r w:rsidRPr="00051068"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  <w:t>証明書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申請日に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おいて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発行から３月以内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のもの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</w:p>
          <w:p w:rsidR="007A217B" w:rsidRPr="008368A3" w:rsidRDefault="007A217B" w:rsidP="007A217B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管理者及び従業者全員の毎日の勤務すべき時間数（４週間分</w:t>
            </w: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）</w:t>
            </w:r>
          </w:p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確保した従業者のみを記載</w:t>
            </w: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（仮配置は不可）</w:t>
            </w:r>
          </w:p>
          <w:p w:rsidR="00D44691" w:rsidRPr="00051068" w:rsidRDefault="00D44691" w:rsidP="00051068">
            <w:pPr>
              <w:spacing w:line="3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従業者の勤務体系及び勤務形態一覧表を添付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B03B0"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参考様式１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4200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資格を証するものの写し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該当資格証等のみの写を、氏名を記載した順にそろえて添付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◇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生活相談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◇看護職員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◇機能訓練指導員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051068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建物全体の平面図及び当該事業に関する平面図</w:t>
            </w:r>
            <w:r w:rsidRPr="00051068"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  <w:t>（用途・面積、専有・共有を明示したＡ４版又はＡ３版のもの）</w:t>
            </w:r>
          </w:p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＊文字等が明確にわかること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＊各室の名称、面積を明示したもの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4B03B0"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参考様式３</w:t>
            </w:r>
            <w:bookmarkStart w:id="0" w:name="_GoBack"/>
            <w:bookmarkEnd w:id="0"/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051068" w:rsidP="00AB5DA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設備・備品に係る一覧表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E30095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（参考様式４）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051068" w:rsidP="00CE064F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lastRenderedPageBreak/>
              <w:t>８</w:t>
            </w:r>
          </w:p>
        </w:tc>
        <w:tc>
          <w:tcPr>
            <w:tcW w:w="4200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消防の立ち入り検査結果通知書写し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事業所建物に係る検査結果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051068" w:rsidP="00102F8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31737C" w:rsidRDefault="00D44691" w:rsidP="0031737C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/>
                <w:sz w:val="18"/>
                <w:szCs w:val="18"/>
              </w:rPr>
              <w:t>＊次の内容について、具体的かつわかりやすく定めて</w:t>
            </w: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>いること</w:t>
            </w:r>
            <w:r w:rsidRPr="0031737C">
              <w:rPr>
                <w:rFonts w:ascii="ＭＳ Ｐ明朝" w:eastAsia="ＭＳ Ｐ明朝" w:hAnsi="ＭＳ Ｐ明朝"/>
                <w:sz w:val="18"/>
                <w:szCs w:val="18"/>
              </w:rPr>
              <w:t>。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事業の目的及び運営の方針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２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従業者の職種、員数及び職務の内容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３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営業日及び営業時間</w:t>
            </w:r>
          </w:p>
          <w:p w:rsidR="0031737C" w:rsidRPr="00586527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586527">
              <w:rPr>
                <w:rFonts w:ascii="ＭＳ Ｐ明朝" w:eastAsia="ＭＳ Ｐ明朝" w:hAnsi="ＭＳ Ｐ明朝" w:hint="eastAsia"/>
                <w:sz w:val="18"/>
                <w:szCs w:val="18"/>
              </w:rPr>
              <w:t>４　通所型サービス</w:t>
            </w:r>
            <w:r w:rsidRPr="00586527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の利用定員</w:t>
            </w:r>
          </w:p>
          <w:p w:rsidR="0031737C" w:rsidRPr="00586527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586527">
              <w:rPr>
                <w:rFonts w:ascii="ＭＳ Ｐ明朝" w:eastAsia="ＭＳ Ｐ明朝" w:hAnsi="ＭＳ Ｐ明朝" w:hint="eastAsia"/>
                <w:sz w:val="18"/>
                <w:szCs w:val="18"/>
              </w:rPr>
              <w:t>５　通所型サービス</w:t>
            </w:r>
            <w:r w:rsidRPr="00586527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の内容及び利用料その他の費用の額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58652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６　</w:t>
            </w:r>
            <w:r w:rsidRPr="00586527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通常の事業の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実施地域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７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サービス利用に当たっての留意事項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８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緊急時等における対応方法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９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非常災害対策</w:t>
            </w:r>
          </w:p>
          <w:p w:rsidR="0031737C" w:rsidRDefault="0031737C" w:rsidP="0031737C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10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虐待の防止のための措置に関する事項</w:t>
            </w:r>
          </w:p>
          <w:p w:rsidR="00D86FDF" w:rsidRPr="0031737C" w:rsidRDefault="0031737C" w:rsidP="0031737C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1737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11　</w:t>
            </w:r>
            <w:r w:rsidRPr="0031737C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その他運営に関する重要事項</w:t>
            </w:r>
          </w:p>
        </w:tc>
      </w:tr>
      <w:tr w:rsidR="00D44691" w:rsidRPr="008368A3" w:rsidTr="00124A5A">
        <w:tc>
          <w:tcPr>
            <w:tcW w:w="534" w:type="dxa"/>
          </w:tcPr>
          <w:p w:rsidR="00D44691" w:rsidRPr="008368A3" w:rsidRDefault="00D44691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051068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4200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＊次の事項について、具体的かつわかりやすく記載してください。</w:t>
            </w:r>
          </w:p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１　</w:t>
            </w:r>
            <w:r w:rsidRPr="00051068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:rsidR="00F41693" w:rsidRPr="00051068" w:rsidRDefault="00F41693" w:rsidP="00051068">
            <w:pPr>
              <w:spacing w:line="300" w:lineRule="exact"/>
              <w:ind w:leftChars="100" w:left="39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＊受付曜日、時間、電話番号、ＦＡＸ番号、担当者職・氏名を明記する。</w:t>
            </w:r>
          </w:p>
          <w:p w:rsidR="00F41693" w:rsidRPr="00051068" w:rsidRDefault="00F41693" w:rsidP="00051068">
            <w:pPr>
              <w:spacing w:line="30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２　</w:t>
            </w:r>
            <w:r w:rsidRPr="00051068"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  <w:t>円滑かつ迅速に苦情処理を行うための処理体制・手順</w:t>
            </w:r>
          </w:p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３　</w:t>
            </w:r>
            <w:r w:rsidRPr="00586527">
              <w:rPr>
                <w:rFonts w:ascii="ＭＳ Ｐ明朝" w:eastAsia="ＭＳ Ｐ明朝" w:hAnsi="ＭＳ Ｐ明朝"/>
                <w:spacing w:val="-14"/>
                <w:sz w:val="18"/>
                <w:szCs w:val="18"/>
              </w:rPr>
              <w:t>苦情があったサービス事業者に対する対応方針等</w:t>
            </w:r>
          </w:p>
          <w:p w:rsidR="00F41693" w:rsidRPr="00051068" w:rsidRDefault="00F41693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４　その他参考事項</w:t>
            </w:r>
          </w:p>
          <w:p w:rsidR="00D44691" w:rsidRPr="00051068" w:rsidRDefault="00F41693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E30095"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参考様式５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051068" w:rsidRPr="008368A3" w:rsidTr="00124A5A">
        <w:tc>
          <w:tcPr>
            <w:tcW w:w="534" w:type="dxa"/>
          </w:tcPr>
          <w:p w:rsidR="00051068" w:rsidRPr="008368A3" w:rsidRDefault="00051068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4200" w:type="dxa"/>
          </w:tcPr>
          <w:p w:rsidR="00051068" w:rsidRPr="008368A3" w:rsidRDefault="00051068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5" w:type="dxa"/>
          </w:tcPr>
          <w:p w:rsidR="00051068" w:rsidRPr="008368A3" w:rsidRDefault="00051068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</w:tcPr>
          <w:p w:rsidR="00051068" w:rsidRPr="00051068" w:rsidRDefault="00051068" w:rsidP="0005106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:rsidR="00051068" w:rsidRPr="00051068" w:rsidRDefault="00051068" w:rsidP="0005106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D5252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12</w:t>
            </w:r>
          </w:p>
        </w:tc>
        <w:tc>
          <w:tcPr>
            <w:tcW w:w="4200" w:type="dxa"/>
          </w:tcPr>
          <w:p w:rsidR="00124A5A" w:rsidRDefault="00124A5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誓約書</w:t>
            </w: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7A217B" w:rsidRPr="00A77F7B" w:rsidRDefault="007A217B" w:rsidP="007A217B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7A217B" w:rsidRPr="00A77F7B" w:rsidRDefault="007A217B" w:rsidP="007A217B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7A217B" w:rsidRPr="008368A3" w:rsidRDefault="007A217B" w:rsidP="007A217B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＊欠格事由に該当しない旨の誓約書</w:t>
            </w:r>
          </w:p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参考様式６－４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サービス提供実施単位一覧表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（参考様式８）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4200" w:type="dxa"/>
          </w:tcPr>
          <w:p w:rsidR="00124A5A" w:rsidRPr="008368A3" w:rsidRDefault="00124A5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介護給付費算定に係る体制等に関する届出書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別紙２６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介護給付費算定に係る体制等状況一覧表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（別紙１－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24A5A" w:rsidRPr="008368A3" w:rsidTr="00124A5A">
        <w:tc>
          <w:tcPr>
            <w:tcW w:w="534" w:type="dxa"/>
          </w:tcPr>
          <w:p w:rsidR="00124A5A" w:rsidRPr="008368A3" w:rsidRDefault="00124A5A" w:rsidP="007502A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17</w:t>
            </w:r>
          </w:p>
        </w:tc>
        <w:tc>
          <w:tcPr>
            <w:tcW w:w="4200" w:type="dxa"/>
          </w:tcPr>
          <w:p w:rsidR="00124A5A" w:rsidRPr="008368A3" w:rsidRDefault="00124A5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提出確認票</w:t>
            </w:r>
          </w:p>
        </w:tc>
        <w:tc>
          <w:tcPr>
            <w:tcW w:w="565" w:type="dxa"/>
          </w:tcPr>
          <w:p w:rsidR="00124A5A" w:rsidRPr="008368A3" w:rsidRDefault="00124A5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17" w:type="dxa"/>
            <w:tcBorders>
              <w:right w:val="single" w:sz="2" w:space="0" w:color="auto"/>
            </w:tcBorders>
          </w:tcPr>
          <w:p w:rsidR="00124A5A" w:rsidRPr="00051068" w:rsidRDefault="00124A5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本票</w:t>
            </w:r>
          </w:p>
        </w:tc>
      </w:tr>
    </w:tbl>
    <w:p w:rsidR="003A5A4B" w:rsidRPr="00F57AC7" w:rsidRDefault="003A5A4B" w:rsidP="003A5A4B">
      <w:pPr>
        <w:spacing w:line="320" w:lineRule="exact"/>
        <w:rPr>
          <w:rFonts w:ascii="ＤＨＰ平成ゴシックW5" w:eastAsia="ＤＨＰ平成ゴシックW5" w:hAnsi="ＤＨＰ平成ゴシックW5"/>
          <w:sz w:val="24"/>
          <w:szCs w:val="28"/>
        </w:rPr>
      </w:pPr>
    </w:p>
    <w:p w:rsidR="003A5A4B" w:rsidRPr="00F57AC7" w:rsidRDefault="003A5A4B" w:rsidP="003A5A4B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※書類は、特段の定めがない限り、原則として日本工業規格Ａ４型とします。</w:t>
      </w:r>
    </w:p>
    <w:p w:rsidR="003A5A4B" w:rsidRPr="00F57AC7" w:rsidRDefault="003A5A4B" w:rsidP="003A5A4B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 w:rsidRPr="00F57AC7">
        <w:rPr>
          <w:rFonts w:ascii="ＭＳ Ｐ明朝" w:eastAsia="ＭＳ Ｐ明朝" w:hAnsi="ＭＳ Ｐ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:rsidR="00CE064F" w:rsidRPr="003A5A4B" w:rsidRDefault="003A5A4B" w:rsidP="00CE064F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>
        <w:rPr>
          <w:rFonts w:ascii="ＭＳ Ｐ明朝" w:eastAsia="ＭＳ Ｐ明朝" w:hAnsi="ＭＳ Ｐ明朝" w:hint="eastAsia"/>
          <w:b/>
          <w:sz w:val="18"/>
          <w:szCs w:val="28"/>
        </w:rPr>
        <w:t>受付後、書類の補正、追加提出をお願いすることがあります。</w:t>
      </w:r>
    </w:p>
    <w:sectPr w:rsidR="00CE064F" w:rsidRPr="003A5A4B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09" w:rsidRDefault="00300D09" w:rsidP="00300D09">
      <w:r>
        <w:separator/>
      </w:r>
    </w:p>
  </w:endnote>
  <w:endnote w:type="continuationSeparator" w:id="0">
    <w:p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09" w:rsidRDefault="00300D09" w:rsidP="00300D09">
      <w:r>
        <w:separator/>
      </w:r>
    </w:p>
  </w:footnote>
  <w:footnote w:type="continuationSeparator" w:id="0">
    <w:p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17"/>
    <w:rsid w:val="00051068"/>
    <w:rsid w:val="00065223"/>
    <w:rsid w:val="000707EE"/>
    <w:rsid w:val="000774D8"/>
    <w:rsid w:val="00085B8E"/>
    <w:rsid w:val="000D0121"/>
    <w:rsid w:val="00102F85"/>
    <w:rsid w:val="00124A5A"/>
    <w:rsid w:val="00171B32"/>
    <w:rsid w:val="00185314"/>
    <w:rsid w:val="001B0148"/>
    <w:rsid w:val="00235A06"/>
    <w:rsid w:val="00263390"/>
    <w:rsid w:val="002816C0"/>
    <w:rsid w:val="002C31C7"/>
    <w:rsid w:val="00300D09"/>
    <w:rsid w:val="0031737C"/>
    <w:rsid w:val="00326618"/>
    <w:rsid w:val="003A5A4B"/>
    <w:rsid w:val="0042770A"/>
    <w:rsid w:val="004531C7"/>
    <w:rsid w:val="0046219F"/>
    <w:rsid w:val="004A1444"/>
    <w:rsid w:val="004B03B0"/>
    <w:rsid w:val="00586527"/>
    <w:rsid w:val="005C7F75"/>
    <w:rsid w:val="005D5960"/>
    <w:rsid w:val="005F6DDA"/>
    <w:rsid w:val="00616B6F"/>
    <w:rsid w:val="006321B6"/>
    <w:rsid w:val="006E4686"/>
    <w:rsid w:val="006F3D1D"/>
    <w:rsid w:val="007502A3"/>
    <w:rsid w:val="007A217B"/>
    <w:rsid w:val="007A666C"/>
    <w:rsid w:val="007E24AD"/>
    <w:rsid w:val="00830270"/>
    <w:rsid w:val="00832027"/>
    <w:rsid w:val="008368A3"/>
    <w:rsid w:val="00842390"/>
    <w:rsid w:val="008F13EE"/>
    <w:rsid w:val="0090627F"/>
    <w:rsid w:val="00990994"/>
    <w:rsid w:val="009F2BF2"/>
    <w:rsid w:val="00A23765"/>
    <w:rsid w:val="00A6184A"/>
    <w:rsid w:val="00AB5DAD"/>
    <w:rsid w:val="00B03EB0"/>
    <w:rsid w:val="00BB1C7C"/>
    <w:rsid w:val="00BC7FE8"/>
    <w:rsid w:val="00C702CE"/>
    <w:rsid w:val="00CA591F"/>
    <w:rsid w:val="00CE064F"/>
    <w:rsid w:val="00D44691"/>
    <w:rsid w:val="00D63153"/>
    <w:rsid w:val="00D86FDF"/>
    <w:rsid w:val="00D94917"/>
    <w:rsid w:val="00DD7A68"/>
    <w:rsid w:val="00E30095"/>
    <w:rsid w:val="00E877F1"/>
    <w:rsid w:val="00EA7F13"/>
    <w:rsid w:val="00ED356D"/>
    <w:rsid w:val="00EF005B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56929A"/>
  <w15:docId w15:val="{BE99D7DA-6345-48C4-A291-EA8C930B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styleId="a8">
    <w:name w:val="Balloon Text"/>
    <w:basedOn w:val="a"/>
    <w:link w:val="a9"/>
    <w:uiPriority w:val="99"/>
    <w:semiHidden/>
    <w:unhideWhenUsed/>
    <w:rsid w:val="006F3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D1D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">
    <w:name w:val="num"/>
    <w:basedOn w:val="a"/>
    <w:rsid w:val="003173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1737C"/>
  </w:style>
  <w:style w:type="character" w:customStyle="1" w:styleId="p">
    <w:name w:val="p"/>
    <w:basedOn w:val="a0"/>
    <w:rsid w:val="0031737C"/>
  </w:style>
  <w:style w:type="character" w:customStyle="1" w:styleId="match1">
    <w:name w:val="match1"/>
    <w:basedOn w:val="a0"/>
    <w:rsid w:val="0031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6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0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5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9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26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85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767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315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1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92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9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61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75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8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79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1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55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2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766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2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80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776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67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0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979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51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18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0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5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