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83" w:rsidRDefault="001E4183">
      <w:pPr>
        <w:rPr>
          <w:rFonts w:ascii="?l?r ??fc"/>
        </w:rPr>
      </w:pPr>
      <w:bookmarkStart w:id="0" w:name="_GoBack"/>
      <w:bookmarkEnd w:id="0"/>
      <w:r>
        <w:rPr>
          <w:rFonts w:hint="eastAsia"/>
        </w:rPr>
        <w:t>様式第２号（第４条関係）</w:t>
      </w:r>
    </w:p>
    <w:p w:rsidR="001E4183" w:rsidRDefault="001E4183">
      <w:pPr>
        <w:rPr>
          <w:rFonts w:ascii="?l?r ??fc"/>
        </w:rPr>
      </w:pPr>
    </w:p>
    <w:p w:rsidR="001E4183" w:rsidRDefault="001E4183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1E4183" w:rsidRDefault="001E4183">
      <w:pPr>
        <w:rPr>
          <w:rFonts w:ascii="?l?r ??fc"/>
        </w:rPr>
      </w:pPr>
    </w:p>
    <w:p w:rsidR="001E4183" w:rsidRDefault="001E4183">
      <w:pPr>
        <w:rPr>
          <w:rFonts w:ascii="?l?r ??fc"/>
        </w:rPr>
      </w:pPr>
      <w:r>
        <w:rPr>
          <w:rFonts w:hint="eastAsia"/>
        </w:rPr>
        <w:t xml:space="preserve">　沼田市教育委員会教育長　　　　様</w:t>
      </w:r>
    </w:p>
    <w:p w:rsidR="001E4183" w:rsidRDefault="001E4183">
      <w:pPr>
        <w:rPr>
          <w:rFonts w:ascii="?l?r ??fc"/>
        </w:rPr>
      </w:pPr>
    </w:p>
    <w:p w:rsidR="001E4183" w:rsidRDefault="001E4183">
      <w:pPr>
        <w:jc w:val="right"/>
        <w:rPr>
          <w:rFonts w:ascii="?l?r ??fc"/>
        </w:rPr>
      </w:pPr>
      <w:r>
        <w:rPr>
          <w:rFonts w:hint="eastAsia"/>
        </w:rPr>
        <w:t xml:space="preserve">（申請者）住所又は所在地　　　　　　　　　　　　　　　</w:t>
      </w:r>
    </w:p>
    <w:p w:rsidR="001E4183" w:rsidRDefault="001E4183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代表者氏名又は団体名　　　　　　　　　</w:t>
      </w:r>
      <w:r w:rsidR="002C2FA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1E4183" w:rsidRDefault="001E4183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電話番号　　　　　　　　　　　　　　　　　　</w:t>
      </w:r>
    </w:p>
    <w:p w:rsidR="001E4183" w:rsidRDefault="001E4183">
      <w:pPr>
        <w:rPr>
          <w:rFonts w:ascii="?l?r ??fc"/>
        </w:rPr>
      </w:pPr>
    </w:p>
    <w:p w:rsidR="001E4183" w:rsidRDefault="001E4183">
      <w:pPr>
        <w:jc w:val="center"/>
        <w:rPr>
          <w:rFonts w:ascii="?l?r ??fc"/>
        </w:rPr>
      </w:pPr>
      <w:r>
        <w:rPr>
          <w:rFonts w:hint="eastAsia"/>
        </w:rPr>
        <w:t>旧土岐家住宅洋館使用許可申請書</w:t>
      </w:r>
    </w:p>
    <w:p w:rsidR="001E4183" w:rsidRDefault="001E4183">
      <w:pPr>
        <w:rPr>
          <w:rFonts w:ascii="?l?r ??fc"/>
        </w:rPr>
      </w:pPr>
    </w:p>
    <w:p w:rsidR="001E4183" w:rsidRDefault="001E4183">
      <w:pPr>
        <w:rPr>
          <w:rFonts w:ascii="?l?r ??fc"/>
        </w:rPr>
      </w:pPr>
      <w:r>
        <w:rPr>
          <w:rFonts w:hint="eastAsia"/>
        </w:rPr>
        <w:t xml:space="preserve">　次のとおり使用したいので申請します。</w:t>
      </w:r>
    </w:p>
    <w:p w:rsidR="001E4183" w:rsidRDefault="001E4183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354"/>
        <w:gridCol w:w="354"/>
        <w:gridCol w:w="2512"/>
      </w:tblGrid>
      <w:tr w:rsidR="001E4183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85" w:type="dxa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64" w:type="dxa"/>
            <w:gridSpan w:val="4"/>
          </w:tcPr>
          <w:p w:rsidR="001E4183" w:rsidRDefault="001E4183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vMerge w:val="restart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544" w:type="dxa"/>
            <w:tcBorders>
              <w:bottom w:val="nil"/>
              <w:right w:val="nil"/>
            </w:tcBorders>
            <w:vAlign w:val="center"/>
          </w:tcPr>
          <w:p w:rsidR="001E4183" w:rsidRDefault="001E418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日（　　曜日）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vAlign w:val="center"/>
          </w:tcPr>
          <w:p w:rsidR="001E4183" w:rsidRDefault="001E418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vAlign w:val="center"/>
          </w:tcPr>
          <w:p w:rsidR="001E4183" w:rsidRDefault="001E418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前</w:t>
            </w:r>
          </w:p>
          <w:p w:rsidR="001E4183" w:rsidRDefault="001E4183">
            <w:pPr>
              <w:spacing w:before="6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512" w:type="dxa"/>
            <w:tcBorders>
              <w:left w:val="nil"/>
              <w:bottom w:val="nil"/>
            </w:tcBorders>
            <w:vAlign w:val="center"/>
          </w:tcPr>
          <w:p w:rsidR="001E4183" w:rsidRDefault="001E418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時　　分から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85" w:type="dxa"/>
            <w:vMerge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1E4183" w:rsidRDefault="001E418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日（　　曜日）</w:t>
            </w: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vAlign w:val="center"/>
          </w:tcPr>
          <w:p w:rsidR="001E4183" w:rsidRDefault="001E418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vAlign w:val="center"/>
          </w:tcPr>
          <w:p w:rsidR="001E4183" w:rsidRDefault="001E418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前</w:t>
            </w:r>
          </w:p>
          <w:p w:rsidR="001E4183" w:rsidRDefault="001E4183">
            <w:pPr>
              <w:spacing w:before="6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512" w:type="dxa"/>
            <w:tcBorders>
              <w:top w:val="nil"/>
              <w:left w:val="nil"/>
            </w:tcBorders>
            <w:vAlign w:val="center"/>
          </w:tcPr>
          <w:p w:rsidR="001E4183" w:rsidRDefault="001E418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764" w:type="dxa"/>
            <w:gridSpan w:val="4"/>
            <w:vAlign w:val="center"/>
          </w:tcPr>
          <w:p w:rsidR="001E4183" w:rsidRDefault="001E418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１階和室　　１階洋室　　２階和室　　２階洋室</w:t>
            </w:r>
          </w:p>
          <w:p w:rsidR="001E4183" w:rsidRDefault="001E4183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　※　該当する箇所を○で囲んでください。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764" w:type="dxa"/>
            <w:gridSpan w:val="4"/>
            <w:vAlign w:val="center"/>
          </w:tcPr>
          <w:p w:rsidR="001E4183" w:rsidRDefault="001E418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764" w:type="dxa"/>
            <w:gridSpan w:val="4"/>
            <w:vAlign w:val="center"/>
          </w:tcPr>
          <w:p w:rsidR="001E4183" w:rsidRDefault="001E418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物品販売</w:t>
            </w:r>
          </w:p>
        </w:tc>
        <w:tc>
          <w:tcPr>
            <w:tcW w:w="6764" w:type="dxa"/>
            <w:gridSpan w:val="4"/>
            <w:vAlign w:val="center"/>
          </w:tcPr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有・無</w:t>
            </w:r>
          </w:p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　有りの場合は具体的商品名・予定数量等</w:t>
            </w:r>
          </w:p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備品使用</w:t>
            </w:r>
          </w:p>
        </w:tc>
        <w:tc>
          <w:tcPr>
            <w:tcW w:w="6764" w:type="dxa"/>
            <w:gridSpan w:val="4"/>
            <w:vAlign w:val="center"/>
          </w:tcPr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有・無</w:t>
            </w:r>
          </w:p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　有りの場合は名称及び数量</w:t>
            </w:r>
          </w:p>
          <w:p w:rsidR="001E4183" w:rsidRDefault="001E418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飲食行為</w:t>
            </w:r>
          </w:p>
        </w:tc>
        <w:tc>
          <w:tcPr>
            <w:tcW w:w="6764" w:type="dxa"/>
            <w:gridSpan w:val="4"/>
            <w:vAlign w:val="center"/>
          </w:tcPr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有・無</w:t>
            </w:r>
          </w:p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　有りの場合は具体的な内容</w:t>
            </w:r>
          </w:p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1E418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1E4183" w:rsidRDefault="001E418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連絡者</w:t>
            </w:r>
          </w:p>
        </w:tc>
        <w:tc>
          <w:tcPr>
            <w:tcW w:w="6764" w:type="dxa"/>
            <w:gridSpan w:val="4"/>
            <w:vAlign w:val="center"/>
          </w:tcPr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住所</w:t>
            </w:r>
          </w:p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氏名</w:t>
            </w:r>
          </w:p>
          <w:p w:rsidR="001E4183" w:rsidRDefault="001E4183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電話番号　　　　　（　　　）</w:t>
            </w:r>
          </w:p>
        </w:tc>
      </w:tr>
    </w:tbl>
    <w:p w:rsidR="001E4183" w:rsidRDefault="001E4183">
      <w:pPr>
        <w:rPr>
          <w:rFonts w:ascii="?l?r ??fc"/>
        </w:rPr>
      </w:pPr>
    </w:p>
    <w:sectPr w:rsidR="001E4183">
      <w:pgSz w:w="11906" w:h="16838" w:code="9"/>
      <w:pgMar w:top="1417" w:right="1587" w:bottom="1417" w:left="15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7C0" w:rsidRDefault="004D27C0" w:rsidP="001E4183">
      <w:r>
        <w:separator/>
      </w:r>
    </w:p>
  </w:endnote>
  <w:endnote w:type="continuationSeparator" w:id="0">
    <w:p w:rsidR="004D27C0" w:rsidRDefault="004D27C0" w:rsidP="001E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7C0" w:rsidRDefault="004D27C0" w:rsidP="001E4183">
      <w:r>
        <w:separator/>
      </w:r>
    </w:p>
  </w:footnote>
  <w:footnote w:type="continuationSeparator" w:id="0">
    <w:p w:rsidR="004D27C0" w:rsidRDefault="004D27C0" w:rsidP="001E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83"/>
    <w:rsid w:val="001E4183"/>
    <w:rsid w:val="002732C4"/>
    <w:rsid w:val="002C2FAB"/>
    <w:rsid w:val="004D27C0"/>
    <w:rsid w:val="008757E1"/>
    <w:rsid w:val="009E7144"/>
    <w:rsid w:val="00BE36B0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5B4B16-97E8-4D49-B11B-CB4B5D64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418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E4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418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