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1D0F38" w:rsidRDefault="008E2821" w:rsidP="001D0F38">
      <w:pPr>
        <w:jc w:val="center"/>
        <w:rPr>
          <w:sz w:val="24"/>
        </w:rPr>
      </w:pPr>
      <w:r w:rsidRPr="001D0F38">
        <w:rPr>
          <w:rFonts w:hint="eastAsia"/>
          <w:sz w:val="24"/>
        </w:rPr>
        <w:t>公共物敷地占用(使用)等工事着手届</w:t>
      </w:r>
    </w:p>
    <w:p w:rsidR="001D0F38" w:rsidRDefault="001D0F38"/>
    <w:p w:rsidR="008E2821" w:rsidRDefault="008E2821" w:rsidP="001D0F38">
      <w:pPr>
        <w:jc w:val="right"/>
      </w:pPr>
      <w:r>
        <w:rPr>
          <w:rFonts w:hint="eastAsia"/>
        </w:rPr>
        <w:t>年　　　月　　　日</w:t>
      </w:r>
    </w:p>
    <w:p w:rsidR="001D0F38" w:rsidRDefault="001D0F38"/>
    <w:p w:rsidR="001D0F38" w:rsidRDefault="008E2821" w:rsidP="001D0F38">
      <w:pPr>
        <w:jc w:val="left"/>
      </w:pPr>
      <w:r>
        <w:rPr>
          <w:rFonts w:hint="eastAsia"/>
        </w:rPr>
        <w:t>(あて先)　沼田市長</w:t>
      </w:r>
    </w:p>
    <w:p w:rsidR="001D0F38" w:rsidRDefault="001D0F38" w:rsidP="001D0F38">
      <w:pPr>
        <w:jc w:val="left"/>
      </w:pPr>
    </w:p>
    <w:p w:rsidR="008E2821" w:rsidRDefault="008E2821" w:rsidP="001D0F38">
      <w:pPr>
        <w:jc w:val="right"/>
      </w:pPr>
      <w:r>
        <w:rPr>
          <w:rFonts w:hint="eastAsia"/>
        </w:rPr>
        <w:t>住所：</w:t>
      </w:r>
      <w:r w:rsidR="001D0F38">
        <w:tab/>
      </w:r>
      <w:r w:rsidR="001D0F38">
        <w:tab/>
      </w:r>
      <w:r w:rsidR="001D0F38">
        <w:tab/>
      </w:r>
      <w:r w:rsidR="001D0F38">
        <w:tab/>
      </w:r>
    </w:p>
    <w:p w:rsidR="008E2821" w:rsidRDefault="008E2821" w:rsidP="00926733">
      <w:pPr>
        <w:wordWrap w:val="0"/>
        <w:jc w:val="right"/>
      </w:pPr>
      <w:r>
        <w:rPr>
          <w:rFonts w:hint="eastAsia"/>
        </w:rPr>
        <w:t xml:space="preserve">氏名：　　　　　　　　　　　　</w:t>
      </w:r>
      <w:r w:rsidR="00926733">
        <w:rPr>
          <w:rFonts w:hint="eastAsia"/>
        </w:rPr>
        <w:t xml:space="preserve">　</w:t>
      </w:r>
      <w:bookmarkStart w:id="0" w:name="_GoBack"/>
      <w:bookmarkEnd w:id="0"/>
    </w:p>
    <w:p w:rsidR="008E2821" w:rsidRDefault="008E2821" w:rsidP="001D0F38">
      <w:pPr>
        <w:jc w:val="right"/>
      </w:pPr>
      <w:r>
        <w:rPr>
          <w:rFonts w:hint="eastAsia"/>
        </w:rPr>
        <w:t>担当者：</w:t>
      </w:r>
      <w:r w:rsidR="001D0F38">
        <w:tab/>
      </w:r>
      <w:r w:rsidR="001D0F38">
        <w:tab/>
      </w:r>
      <w:r w:rsidR="001D0F38">
        <w:tab/>
      </w:r>
    </w:p>
    <w:p w:rsidR="008E2821" w:rsidRDefault="008E2821" w:rsidP="001D0F38">
      <w:pPr>
        <w:jc w:val="right"/>
      </w:pPr>
      <w:r>
        <w:rPr>
          <w:rFonts w:hint="eastAsia"/>
        </w:rPr>
        <w:t>(電話</w:t>
      </w:r>
      <w:r w:rsidR="001D0F38">
        <w:rPr>
          <w:rFonts w:hint="eastAsia"/>
        </w:rPr>
        <w:t xml:space="preserve">　　　　　　　　　</w:t>
      </w:r>
      <w:r>
        <w:rPr>
          <w:rFonts w:hint="eastAsia"/>
        </w:rPr>
        <w:t>)</w:t>
      </w:r>
    </w:p>
    <w:p w:rsidR="008E2821" w:rsidRDefault="008E2821"/>
    <w:p w:rsidR="008E2821" w:rsidRDefault="008E2821" w:rsidP="008E2821">
      <w:pPr>
        <w:spacing w:line="480" w:lineRule="auto"/>
      </w:pPr>
      <w:r>
        <w:rPr>
          <w:rFonts w:hint="eastAsia"/>
        </w:rPr>
        <w:t>公共物敷地占用(使用)等工事の</w:t>
      </w:r>
      <w:r w:rsidR="00694F13">
        <w:rPr>
          <w:rFonts w:hint="eastAsia"/>
        </w:rPr>
        <w:t>施工</w:t>
      </w:r>
      <w:r>
        <w:rPr>
          <w:rFonts w:hint="eastAsia"/>
        </w:rPr>
        <w:t>に着手したいので、次のとおり届け出ます。</w:t>
      </w:r>
    </w:p>
    <w:p w:rsidR="001D0F38" w:rsidRDefault="001D0F38" w:rsidP="008E2821">
      <w:pPr>
        <w:spacing w:line="480" w:lineRule="auto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E2821" w:rsidTr="008E2821">
        <w:tc>
          <w:tcPr>
            <w:tcW w:w="2122" w:type="dxa"/>
          </w:tcPr>
          <w:p w:rsidR="008E2821" w:rsidRDefault="008E2821" w:rsidP="001D0F38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  <w:p w:rsidR="008E2821" w:rsidRDefault="008E2821" w:rsidP="001D0F38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78" w:type="dxa"/>
          </w:tcPr>
          <w:p w:rsidR="008E2821" w:rsidRDefault="008E2821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　　沼田市指令(　　　)</w:t>
            </w:r>
            <w:r>
              <w:t xml:space="preserve"> </w:t>
            </w:r>
            <w:r>
              <w:rPr>
                <w:rFonts w:hint="eastAsia"/>
              </w:rPr>
              <w:t>第　　　号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78" w:type="dxa"/>
          </w:tcPr>
          <w:p w:rsidR="008E2821" w:rsidRDefault="008E2821"/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78" w:type="dxa"/>
          </w:tcPr>
          <w:p w:rsidR="008E2821" w:rsidRDefault="008E2821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　　から　　　年　　　月　　　日</w:t>
            </w:r>
          </w:p>
        </w:tc>
      </w:tr>
      <w:tr w:rsidR="001D0F38" w:rsidTr="008E2821">
        <w:tc>
          <w:tcPr>
            <w:tcW w:w="2122" w:type="dxa"/>
          </w:tcPr>
          <w:p w:rsidR="001D0F38" w:rsidRDefault="001D0F38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78" w:type="dxa"/>
          </w:tcPr>
          <w:p w:rsidR="001D0F38" w:rsidRDefault="001D0F38" w:rsidP="001D0F38">
            <w:pPr>
              <w:spacing w:line="480" w:lineRule="auto"/>
              <w:jc w:val="center"/>
            </w:pPr>
            <w:r>
              <w:rPr>
                <w:rFonts w:hint="eastAsia"/>
              </w:rPr>
              <w:t>沼田市　　　　　　町字　　　　　　　番地先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378" w:type="dxa"/>
          </w:tcPr>
          <w:p w:rsidR="008E2821" w:rsidRDefault="008E2821" w:rsidP="001D0F38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E2821" w:rsidTr="008E2821">
        <w:tc>
          <w:tcPr>
            <w:tcW w:w="2122" w:type="dxa"/>
          </w:tcPr>
          <w:p w:rsidR="008E2821" w:rsidRDefault="001D0F38" w:rsidP="001D0F38">
            <w:pPr>
              <w:spacing w:line="720" w:lineRule="auto"/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78" w:type="dxa"/>
          </w:tcPr>
          <w:p w:rsidR="008E2821" w:rsidRDefault="008E2821" w:rsidP="008E2821"/>
          <w:p w:rsidR="001D0F38" w:rsidRDefault="001D0F38" w:rsidP="008E2821"/>
          <w:p w:rsidR="001D0F38" w:rsidRDefault="001D0F38" w:rsidP="001D0F38">
            <w:pPr>
              <w:jc w:val="right"/>
            </w:pPr>
            <w:r>
              <w:rPr>
                <w:rFonts w:hint="eastAsia"/>
              </w:rPr>
              <w:t>(電話　　　　　　　　　　　)</w:t>
            </w:r>
          </w:p>
        </w:tc>
      </w:tr>
      <w:tr w:rsidR="008E2821" w:rsidTr="008E2821">
        <w:tc>
          <w:tcPr>
            <w:tcW w:w="2122" w:type="dxa"/>
          </w:tcPr>
          <w:p w:rsidR="008E2821" w:rsidRDefault="001D0F38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78" w:type="dxa"/>
          </w:tcPr>
          <w:p w:rsidR="008E2821" w:rsidRDefault="008E2821" w:rsidP="008E2821"/>
        </w:tc>
      </w:tr>
      <w:tr w:rsidR="008E2821" w:rsidTr="008E2821">
        <w:tc>
          <w:tcPr>
            <w:tcW w:w="2122" w:type="dxa"/>
          </w:tcPr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  <w:p w:rsidR="008E2821" w:rsidRDefault="001D0F38" w:rsidP="001D0F3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</w:tc>
        <w:tc>
          <w:tcPr>
            <w:tcW w:w="6378" w:type="dxa"/>
          </w:tcPr>
          <w:p w:rsidR="008E2821" w:rsidRDefault="008E2821" w:rsidP="008E2821"/>
        </w:tc>
      </w:tr>
    </w:tbl>
    <w:p w:rsidR="008E2821" w:rsidRDefault="008E2821"/>
    <w:sectPr w:rsidR="008E2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1"/>
    <w:rsid w:val="00093690"/>
    <w:rsid w:val="001D0F38"/>
    <w:rsid w:val="00694F13"/>
    <w:rsid w:val="008E2821"/>
    <w:rsid w:val="00926733"/>
    <w:rsid w:val="00B4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8D398"/>
  <w15:chartTrackingRefBased/>
  <w15:docId w15:val="{5F043A4B-3589-49D3-A252-8F93373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