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E929" w14:textId="70F6C6F3" w:rsidR="00E727BD" w:rsidRDefault="00E727BD" w:rsidP="00997610">
      <w:pPr>
        <w:spacing w:line="140" w:lineRule="exact"/>
        <w:jc w:val="center"/>
        <w:rPr>
          <w:sz w:val="32"/>
          <w:szCs w:val="36"/>
        </w:rPr>
      </w:pPr>
    </w:p>
    <w:tbl>
      <w:tblPr>
        <w:tblW w:w="10050" w:type="dxa"/>
        <w:tblInd w:w="-26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9"/>
        <w:gridCol w:w="2175"/>
        <w:gridCol w:w="5396"/>
      </w:tblGrid>
      <w:tr w:rsidR="005D7818" w:rsidRPr="005D7818" w14:paraId="66D35BC9" w14:textId="77777777" w:rsidTr="00C50F38">
        <w:trPr>
          <w:trHeight w:val="869"/>
        </w:trPr>
        <w:tc>
          <w:tcPr>
            <w:tcW w:w="10050" w:type="dxa"/>
            <w:gridSpan w:val="3"/>
            <w:tcBorders>
              <w:bottom w:val="single" w:sz="12" w:space="0" w:color="000001"/>
            </w:tcBorders>
            <w:shd w:val="clear" w:color="auto" w:fill="FFFFFF"/>
          </w:tcPr>
          <w:p w14:paraId="7DACBCC9" w14:textId="5D0F359B" w:rsidR="005D7818" w:rsidRPr="005D7818" w:rsidRDefault="005D7818" w:rsidP="005D7818">
            <w:pPr>
              <w:suppressAutoHyphens/>
              <w:jc w:val="center"/>
              <w:rPr>
                <w:rFonts w:ascii="HGSｺﾞｼｯｸM" w:eastAsia="HGSｺﾞｼｯｸM" w:hAnsi="Century" w:cs="Century"/>
                <w:color w:val="00000A"/>
                <w:kern w:val="1"/>
                <w:sz w:val="28"/>
                <w:szCs w:val="28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8"/>
                <w:szCs w:val="28"/>
                <w14:ligatures w14:val="none"/>
              </w:rPr>
              <w:t>意見提出書</w:t>
            </w:r>
          </w:p>
        </w:tc>
      </w:tr>
      <w:tr w:rsidR="005D7818" w:rsidRPr="005D7818" w14:paraId="56EBBBD5" w14:textId="77777777" w:rsidTr="00C50F38">
        <w:tblPrEx>
          <w:tblCellMar>
            <w:left w:w="9" w:type="dxa"/>
          </w:tblCellMar>
        </w:tblPrEx>
        <w:trPr>
          <w:trHeight w:val="545"/>
        </w:trPr>
        <w:tc>
          <w:tcPr>
            <w:tcW w:w="2479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auto"/>
            </w:tcBorders>
            <w:shd w:val="clear" w:color="auto" w:fill="FFFFFF"/>
            <w:vAlign w:val="center"/>
          </w:tcPr>
          <w:p w14:paraId="55751618" w14:textId="77777777" w:rsidR="005D7818" w:rsidRPr="005D7818" w:rsidRDefault="005D7818" w:rsidP="005D7818">
            <w:pPr>
              <w:suppressAutoHyphens/>
              <w:jc w:val="center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件　　名</w:t>
            </w:r>
          </w:p>
        </w:tc>
        <w:tc>
          <w:tcPr>
            <w:tcW w:w="7571" w:type="dxa"/>
            <w:gridSpan w:val="2"/>
            <w:tcBorders>
              <w:top w:val="single" w:sz="12" w:space="0" w:color="000001"/>
              <w:left w:val="single" w:sz="4" w:space="0" w:color="auto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7DD7C07" w14:textId="74ACDC49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:sz w:val="20"/>
                <w:szCs w:val="20"/>
                <w14:ligatures w14:val="none"/>
              </w:rPr>
            </w:pPr>
            <w:r w:rsidRPr="005D7818">
              <w:rPr>
                <w:rFonts w:ascii="HGSｺﾞｼｯｸM" w:eastAsia="HGSｺﾞｼｯｸM" w:hAnsi="Century" w:cs="Century" w:hint="eastAsia"/>
                <w:color w:val="00000A"/>
                <w:kern w:val="1"/>
                <w:sz w:val="20"/>
                <w:szCs w:val="20"/>
                <w14:ligatures w14:val="none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利根沼田新ごみ処理施設整備基本計画（素案）について</w:t>
            </w:r>
          </w:p>
        </w:tc>
      </w:tr>
      <w:tr w:rsidR="005D7818" w:rsidRPr="005D7818" w14:paraId="6FE9156A" w14:textId="77777777" w:rsidTr="00C50F38">
        <w:trPr>
          <w:trHeight w:val="150"/>
        </w:trPr>
        <w:tc>
          <w:tcPr>
            <w:tcW w:w="10050" w:type="dxa"/>
            <w:gridSpan w:val="3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</w:tcPr>
          <w:p w14:paraId="2C91C96D" w14:textId="77777777" w:rsidR="005D7818" w:rsidRPr="005D7818" w:rsidRDefault="005D7818" w:rsidP="005D7818">
            <w:pPr>
              <w:suppressAutoHyphens/>
              <w:snapToGrid w:val="0"/>
              <w:jc w:val="right"/>
              <w:rPr>
                <w:rFonts w:ascii="HGSｺﾞｼｯｸM" w:eastAsia="HGSｺﾞｼｯｸM" w:cs="ＭＳ 明朝"/>
                <w:color w:val="000000"/>
                <w:kern w:val="1"/>
                <w:sz w:val="22"/>
                <w:szCs w:val="20"/>
                <w14:ligatures w14:val="none"/>
              </w:rPr>
            </w:pPr>
          </w:p>
        </w:tc>
      </w:tr>
      <w:tr w:rsidR="005D7818" w:rsidRPr="005D7818" w14:paraId="59990DD7" w14:textId="77777777" w:rsidTr="00C50F38">
        <w:tblPrEx>
          <w:tblCellMar>
            <w:left w:w="6" w:type="dxa"/>
          </w:tblCellMar>
        </w:tblPrEx>
        <w:trPr>
          <w:cantSplit/>
          <w:trHeight w:val="363"/>
        </w:trPr>
        <w:tc>
          <w:tcPr>
            <w:tcW w:w="4654" w:type="dxa"/>
            <w:gridSpan w:val="2"/>
            <w:vMerge w:val="restart"/>
            <w:tcBorders>
              <w:top w:val="single" w:sz="12" w:space="0" w:color="000001"/>
              <w:left w:val="single" w:sz="12" w:space="0" w:color="000001"/>
              <w:bottom w:val="single" w:sz="4" w:space="0" w:color="auto"/>
            </w:tcBorders>
            <w:shd w:val="clear" w:color="auto" w:fill="FFFFFF"/>
          </w:tcPr>
          <w:p w14:paraId="5BE773E6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氏名（必ず記載してください。）</w:t>
            </w:r>
          </w:p>
        </w:tc>
        <w:tc>
          <w:tcPr>
            <w:tcW w:w="5396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59562A13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性別　　□男性　　□女性　　□回答しない</w:t>
            </w:r>
          </w:p>
        </w:tc>
      </w:tr>
      <w:tr w:rsidR="005D7818" w:rsidRPr="005D7818" w14:paraId="06D5673E" w14:textId="77777777" w:rsidTr="00C50F38">
        <w:tblPrEx>
          <w:tblCellMar>
            <w:left w:w="6" w:type="dxa"/>
          </w:tblCellMar>
        </w:tblPrEx>
        <w:trPr>
          <w:cantSplit/>
          <w:trHeight w:val="363"/>
        </w:trPr>
        <w:tc>
          <w:tcPr>
            <w:tcW w:w="4654" w:type="dxa"/>
            <w:gridSpan w:val="2"/>
            <w:vMerge/>
            <w:tcBorders>
              <w:top w:val="single" w:sz="12" w:space="0" w:color="000001"/>
              <w:left w:val="single" w:sz="12" w:space="0" w:color="000001"/>
              <w:bottom w:val="single" w:sz="4" w:space="0" w:color="auto"/>
            </w:tcBorders>
            <w:shd w:val="clear" w:color="auto" w:fill="FFFFFF"/>
          </w:tcPr>
          <w:p w14:paraId="5FB4E35F" w14:textId="77777777" w:rsidR="005D7818" w:rsidRPr="005D7818" w:rsidRDefault="005D7818" w:rsidP="005D7818">
            <w:pPr>
              <w:suppressAutoHyphens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</w:tcPr>
          <w:p w14:paraId="39838D6D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年齢　　　　　　　　　歳</w:t>
            </w:r>
          </w:p>
        </w:tc>
      </w:tr>
      <w:tr w:rsidR="005D7818" w:rsidRPr="005D7818" w14:paraId="6D862C3B" w14:textId="77777777" w:rsidTr="00C50F38">
        <w:tblPrEx>
          <w:tblCellMar>
            <w:left w:w="6" w:type="dxa"/>
          </w:tblCellMar>
        </w:tblPrEx>
        <w:trPr>
          <w:trHeight w:val="726"/>
        </w:trPr>
        <w:tc>
          <w:tcPr>
            <w:tcW w:w="4654" w:type="dxa"/>
            <w:gridSpan w:val="2"/>
            <w:tcBorders>
              <w:top w:val="single" w:sz="4" w:space="0" w:color="auto"/>
              <w:left w:val="single" w:sz="12" w:space="0" w:color="000001"/>
              <w:bottom w:val="single" w:sz="12" w:space="0" w:color="000001"/>
            </w:tcBorders>
            <w:shd w:val="clear" w:color="auto" w:fill="FFFFFF"/>
          </w:tcPr>
          <w:p w14:paraId="43E6646E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住所（必ず記載してください。）</w:t>
            </w:r>
          </w:p>
        </w:tc>
        <w:tc>
          <w:tcPr>
            <w:tcW w:w="5396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78A79E8F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電話番号</w:t>
            </w:r>
          </w:p>
          <w:p w14:paraId="517AC28B" w14:textId="77777777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　　　　　－　　　　　－</w:t>
            </w:r>
          </w:p>
        </w:tc>
      </w:tr>
      <w:tr w:rsidR="005D7818" w:rsidRPr="005D7818" w14:paraId="0C6938DD" w14:textId="77777777" w:rsidTr="00C50F38">
        <w:trPr>
          <w:trHeight w:val="363"/>
        </w:trPr>
        <w:tc>
          <w:tcPr>
            <w:tcW w:w="10050" w:type="dxa"/>
            <w:gridSpan w:val="3"/>
            <w:tcBorders>
              <w:top w:val="single" w:sz="12" w:space="0" w:color="000001"/>
              <w:bottom w:val="single" w:sz="12" w:space="0" w:color="000001"/>
            </w:tcBorders>
            <w:shd w:val="clear" w:color="auto" w:fill="FFFFFF"/>
          </w:tcPr>
          <w:p w14:paraId="4F5BB630" w14:textId="77777777" w:rsidR="005D7818" w:rsidRPr="005D7818" w:rsidRDefault="005D7818" w:rsidP="005D7818">
            <w:pPr>
              <w:suppressAutoHyphens/>
              <w:snapToGrid w:val="0"/>
              <w:jc w:val="right"/>
              <w:rPr>
                <w:rFonts w:ascii="HGSｺﾞｼｯｸM" w:eastAsia="HGSｺﾞｼｯｸM" w:cs="ＭＳ 明朝"/>
                <w:color w:val="000000"/>
                <w:kern w:val="1"/>
                <w:sz w:val="22"/>
                <w14:ligatures w14:val="none"/>
              </w:rPr>
            </w:pPr>
          </w:p>
        </w:tc>
      </w:tr>
      <w:tr w:rsidR="005D7818" w:rsidRPr="005D7818" w14:paraId="000E69E2" w14:textId="77777777" w:rsidTr="00C50F38">
        <w:tblPrEx>
          <w:tblCellMar>
            <w:left w:w="0" w:type="dxa"/>
          </w:tblCellMar>
        </w:tblPrEx>
        <w:trPr>
          <w:trHeight w:val="4734"/>
        </w:trPr>
        <w:tc>
          <w:tcPr>
            <w:tcW w:w="10050" w:type="dxa"/>
            <w:gridSpan w:val="3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</w:tcPr>
          <w:p w14:paraId="3BB73F91" w14:textId="1B2A912A" w:rsidR="005D7818" w:rsidRPr="005D7818" w:rsidRDefault="005D7818" w:rsidP="005D7818">
            <w:pPr>
              <w:suppressAutoHyphens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意見の内容</w:t>
            </w:r>
          </w:p>
        </w:tc>
      </w:tr>
      <w:tr w:rsidR="005D7818" w:rsidRPr="005D7818" w14:paraId="645D70C9" w14:textId="77777777" w:rsidTr="00C50F38">
        <w:trPr>
          <w:trHeight w:val="3551"/>
        </w:trPr>
        <w:tc>
          <w:tcPr>
            <w:tcW w:w="10050" w:type="dxa"/>
            <w:gridSpan w:val="3"/>
            <w:tcBorders>
              <w:top w:val="single" w:sz="12" w:space="0" w:color="000001"/>
            </w:tcBorders>
            <w:shd w:val="clear" w:color="auto" w:fill="FFFFFF"/>
          </w:tcPr>
          <w:p w14:paraId="4400AC2A" w14:textId="079E6EED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A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提出期限　　令和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7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年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10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月</w:t>
            </w:r>
            <w:r w:rsidR="002658B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31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日（</w:t>
            </w:r>
            <w:r w:rsidR="00605477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金</w:t>
            </w:r>
            <w:r w:rsidR="00997610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曜日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）</w:t>
            </w:r>
          </w:p>
          <w:p w14:paraId="68D98F6A" w14:textId="77777777" w:rsidR="005D7818" w:rsidRPr="00997610" w:rsidRDefault="005D7818" w:rsidP="00311D0D">
            <w:pPr>
              <w:suppressAutoHyphens/>
              <w:spacing w:line="160" w:lineRule="exact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3DBC9C20" w14:textId="14EE2AE5" w:rsidR="00605477" w:rsidRPr="00605477" w:rsidRDefault="005D7818" w:rsidP="00605477">
            <w:pPr>
              <w:rPr>
                <w:rFonts w:eastAsia="HGSｺﾞｼｯｸM"/>
                <w:sz w:val="22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問い合</w:t>
            </w: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わせ先：</w:t>
            </w:r>
            <w:r w:rsidR="00605477" w:rsidRPr="00605477">
              <w:rPr>
                <w:rFonts w:eastAsia="HGSｺﾞｼｯｸM" w:hint="eastAsia"/>
                <w:sz w:val="22"/>
              </w:rPr>
              <w:t>利根沼田広域市町村圏振興整備組合</w:t>
            </w:r>
            <w:r w:rsidR="00605477">
              <w:rPr>
                <w:rFonts w:eastAsia="HGSｺﾞｼｯｸM" w:hint="eastAsia"/>
                <w:sz w:val="22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一般廃棄物処理推進室</w:t>
            </w:r>
          </w:p>
          <w:p w14:paraId="03596123" w14:textId="41B533EA" w:rsidR="00EC4ACB" w:rsidRDefault="00605477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605477">
              <w:rPr>
                <w:rFonts w:eastAsia="HGSｺﾞｼｯｸM" w:hint="eastAsia"/>
                <w:sz w:val="22"/>
              </w:rPr>
              <w:t xml:space="preserve">　　　　　　　電話　</w:t>
            </w:r>
            <w:r w:rsidR="00EC4ACB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0278-22-3202</w:t>
            </w:r>
          </w:p>
          <w:p w14:paraId="5670866A" w14:textId="77777777" w:rsidR="00311D0D" w:rsidRDefault="00311D0D" w:rsidP="00311D0D">
            <w:pPr>
              <w:suppressAutoHyphens/>
              <w:spacing w:line="160" w:lineRule="exact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37994169" w14:textId="0AC6AFF8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提出方法：次のいずれかの方法により提出してください。</w:t>
            </w:r>
          </w:p>
          <w:p w14:paraId="37121708" w14:textId="77777777" w:rsidR="00605477" w:rsidRDefault="005D7818" w:rsidP="00605477">
            <w:pPr>
              <w:suppressAutoHyphens/>
              <w:jc w:val="left"/>
              <w:rPr>
                <w:rFonts w:eastAsia="HGSｺﾞｼｯｸM"/>
                <w:sz w:val="22"/>
              </w:rPr>
            </w:pP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(1) 郵送：</w:t>
            </w:r>
            <w:r w:rsidR="00605477"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〒378-</w:t>
            </w:r>
            <w:r w:rsid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0051</w:t>
            </w:r>
            <w:r w:rsidR="00605477"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</w:t>
            </w:r>
            <w:r w:rsidR="00605477" w:rsidRPr="00605477">
              <w:rPr>
                <w:rFonts w:eastAsia="HGSｺﾞｼｯｸM" w:hint="eastAsia"/>
                <w:sz w:val="22"/>
              </w:rPr>
              <w:t>沼田市上原町</w:t>
            </w:r>
            <w:r w:rsidR="00605477">
              <w:rPr>
                <w:rFonts w:eastAsia="HGSｺﾞｼｯｸM" w:hint="eastAsia"/>
                <w:sz w:val="22"/>
              </w:rPr>
              <w:t>1801</w:t>
            </w:r>
            <w:r w:rsidR="00605477" w:rsidRPr="00605477">
              <w:rPr>
                <w:rFonts w:eastAsia="HGSｺﾞｼｯｸM" w:hint="eastAsia"/>
                <w:sz w:val="22"/>
              </w:rPr>
              <w:t>番地</w:t>
            </w:r>
            <w:r w:rsidR="00605477">
              <w:rPr>
                <w:rFonts w:eastAsia="HGSｺﾞｼｯｸM" w:hint="eastAsia"/>
                <w:sz w:val="22"/>
              </w:rPr>
              <w:t>2</w:t>
            </w:r>
            <w:r w:rsidR="00605477">
              <w:rPr>
                <w:rFonts w:eastAsia="HGSｺﾞｼｯｸM" w:hint="eastAsia"/>
                <w:sz w:val="22"/>
              </w:rPr>
              <w:t xml:space="preserve">　</w:t>
            </w:r>
          </w:p>
          <w:p w14:paraId="6DEC77E1" w14:textId="4C0A4D98" w:rsidR="00605477" w:rsidRPr="00605477" w:rsidRDefault="00605477" w:rsidP="00605477">
            <w:pPr>
              <w:suppressAutoHyphens/>
              <w:ind w:firstLineChars="1250" w:firstLine="2750"/>
              <w:jc w:val="left"/>
              <w:rPr>
                <w:rFonts w:eastAsia="HGSｺﾞｼｯｸM"/>
                <w:sz w:val="22"/>
              </w:rPr>
            </w:pPr>
            <w:r w:rsidRPr="00605477">
              <w:rPr>
                <w:rFonts w:eastAsia="HGSｺﾞｼｯｸM" w:hint="eastAsia"/>
                <w:sz w:val="22"/>
              </w:rPr>
              <w:t>利根沼田広域市町村圏振興整備組合　一般廃棄物処理推進室</w:t>
            </w:r>
            <w:r>
              <w:rPr>
                <w:rFonts w:eastAsia="HGSｺﾞｼｯｸM" w:hint="eastAsia"/>
                <w:sz w:val="22"/>
              </w:rPr>
              <w:t xml:space="preserve">　</w:t>
            </w:r>
            <w:r w:rsidRP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宛て</w:t>
            </w:r>
          </w:p>
          <w:p w14:paraId="7F7C4E46" w14:textId="4F3E1F1E" w:rsidR="005D7818" w:rsidRPr="005D7818" w:rsidRDefault="00997610" w:rsidP="00EC4ACB">
            <w:pPr>
              <w:suppressAutoHyphens/>
              <w:ind w:firstLineChars="1250" w:firstLine="2750"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※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令和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7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年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10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月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31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日（</w:t>
            </w:r>
            <w:r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金曜日</w:t>
            </w:r>
            <w:r w:rsidRPr="005D7818">
              <w:rPr>
                <w:rFonts w:ascii="HGSｺﾞｼｯｸM" w:eastAsia="HGSｺﾞｼｯｸM" w:cs="ＤＦ平成ゴシック体W5" w:hint="eastAsia"/>
                <w:color w:val="00000A"/>
                <w:kern w:val="1"/>
                <w:sz w:val="22"/>
                <w14:ligatures w14:val="none"/>
              </w:rPr>
              <w:t>）</w:t>
            </w:r>
            <w:r w:rsidR="00605477" w:rsidRPr="00605477">
              <w:rPr>
                <w:rFonts w:eastAsia="HGSｺﾞｼｯｸM" w:hint="eastAsia"/>
                <w:sz w:val="22"/>
              </w:rPr>
              <w:t>必着</w:t>
            </w:r>
          </w:p>
          <w:p w14:paraId="5ED3D069" w14:textId="31478176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(2) ファクシミリ：</w:t>
            </w:r>
            <w:r w:rsidR="0060547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0278-22-3203</w:t>
            </w:r>
          </w:p>
          <w:p w14:paraId="7EEF2515" w14:textId="28C2D4EA" w:rsidR="005D7818" w:rsidRPr="005D7818" w:rsidRDefault="005D7818" w:rsidP="005D7818">
            <w:pPr>
              <w:suppressAutoHyphens/>
              <w:jc w:val="lef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 xml:space="preserve">　(3) 電子メール：</w:t>
            </w:r>
            <w:r w:rsidR="006B059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gomikouikika</w:t>
            </w: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@</w:t>
            </w:r>
            <w:r w:rsidR="006B0597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mail.oze.or.jp</w:t>
            </w:r>
          </w:p>
          <w:p w14:paraId="376E87C6" w14:textId="01A53080" w:rsidR="005D7818" w:rsidRDefault="005D7818" w:rsidP="00EC4ACB">
            <w:pPr>
              <w:tabs>
                <w:tab w:val="left" w:pos="5055"/>
              </w:tabs>
              <w:ind w:firstLineChars="100" w:firstLine="220"/>
              <w:rPr>
                <w:rFonts w:eastAsia="HGSｺﾞｼｯｸM"/>
                <w:sz w:val="22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(4) 直接持参：</w:t>
            </w:r>
            <w:r w:rsidR="006B0597" w:rsidRPr="006B0597">
              <w:rPr>
                <w:rFonts w:eastAsia="HGSｺﾞｼｯｸM" w:hint="eastAsia"/>
                <w:sz w:val="22"/>
              </w:rPr>
              <w:t>一般廃棄物処理推進室（利根沼田文化会館２階）</w:t>
            </w:r>
          </w:p>
          <w:p w14:paraId="60AFBCD4" w14:textId="44F8509C" w:rsidR="00EC4ACB" w:rsidRDefault="002658B8" w:rsidP="00EC4ACB">
            <w:pPr>
              <w:tabs>
                <w:tab w:val="left" w:pos="5055"/>
              </w:tabs>
              <w:ind w:firstLineChars="783" w:firstLine="1723"/>
              <w:rPr>
                <w:rFonts w:eastAsia="HGSｺﾞｼｯｸM"/>
                <w:sz w:val="22"/>
              </w:rPr>
            </w:pPr>
            <w:r>
              <w:rPr>
                <w:rFonts w:eastAsia="HGSｺﾞｼｯｸM" w:hint="eastAsia"/>
                <w:sz w:val="22"/>
              </w:rPr>
              <w:t>※</w:t>
            </w:r>
            <w:r w:rsidR="00EC4ACB" w:rsidRPr="00EC4ACB">
              <w:rPr>
                <w:rFonts w:eastAsia="HGSｺﾞｼｯｸM" w:hint="eastAsia"/>
                <w:sz w:val="22"/>
              </w:rPr>
              <w:t>土曜日、日曜日、祝日を除く午前９時から午後５時まで</w:t>
            </w:r>
          </w:p>
          <w:p w14:paraId="2729426F" w14:textId="77777777" w:rsidR="00311D0D" w:rsidRPr="00EC4ACB" w:rsidRDefault="00311D0D" w:rsidP="00311D0D">
            <w:pPr>
              <w:tabs>
                <w:tab w:val="left" w:pos="5055"/>
              </w:tabs>
              <w:spacing w:line="160" w:lineRule="exact"/>
              <w:rPr>
                <w:rFonts w:ascii="HGSｺﾞｼｯｸM" w:eastAsia="HGSｺﾞｼｯｸM" w:cs="ＤＦ平成ゴシック体W5"/>
                <w:color w:val="000000"/>
                <w:kern w:val="1"/>
                <w:sz w:val="22"/>
                <w14:ligatures w14:val="none"/>
              </w:rPr>
            </w:pPr>
          </w:p>
          <w:p w14:paraId="1DABD6D5" w14:textId="4B4D2F09" w:rsidR="005D7818" w:rsidRPr="005D7818" w:rsidRDefault="005D7818" w:rsidP="004611DF">
            <w:pPr>
              <w:numPr>
                <w:ilvl w:val="0"/>
                <w:numId w:val="1"/>
              </w:numPr>
              <w:suppressAutoHyphens/>
              <w:jc w:val="left"/>
              <w:rPr>
                <w:rFonts w:ascii="HGSｺﾞｼｯｸM" w:eastAsia="HGSｺﾞｼｯｸM" w:hAnsi="Century" w:cs="Century"/>
                <w:color w:val="00000A"/>
                <w:kern w:val="1"/>
                <w14:ligatures w14:val="none"/>
              </w:rPr>
            </w:pPr>
            <w:r w:rsidRPr="005D7818">
              <w:rPr>
                <w:rFonts w:ascii="HGSｺﾞｼｯｸM" w:eastAsia="HGSｺﾞｼｯｸM" w:cs="ＤＦ平成ゴシック体W5" w:hint="eastAsia"/>
                <w:color w:val="000000"/>
                <w:kern w:val="1"/>
                <w:sz w:val="22"/>
                <w14:ligatures w14:val="none"/>
              </w:rPr>
              <w:t>意見提出結果の公表の際には、意見・提言の内容以外（氏名・住所等）は、公表いたしません。</w:t>
            </w:r>
          </w:p>
        </w:tc>
      </w:tr>
    </w:tbl>
    <w:p w14:paraId="3015E847" w14:textId="77777777" w:rsidR="005D7818" w:rsidRPr="009573FA" w:rsidRDefault="005D7818" w:rsidP="00751F47">
      <w:pPr>
        <w:rPr>
          <w:sz w:val="32"/>
          <w:szCs w:val="36"/>
        </w:rPr>
      </w:pPr>
    </w:p>
    <w:sectPr w:rsidR="005D7818" w:rsidRPr="009573FA" w:rsidSect="00E727B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2465D" w14:textId="77777777" w:rsidR="00D13393" w:rsidRDefault="00D13393" w:rsidP="00C50F38">
      <w:r>
        <w:separator/>
      </w:r>
    </w:p>
  </w:endnote>
  <w:endnote w:type="continuationSeparator" w:id="0">
    <w:p w14:paraId="64391FD4" w14:textId="77777777" w:rsidR="00D13393" w:rsidRDefault="00D13393" w:rsidP="00C5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88F1" w14:textId="77777777" w:rsidR="00D13393" w:rsidRDefault="00D13393" w:rsidP="00C50F38">
      <w:r>
        <w:separator/>
      </w:r>
    </w:p>
  </w:footnote>
  <w:footnote w:type="continuationSeparator" w:id="0">
    <w:p w14:paraId="4B15DDFD" w14:textId="77777777" w:rsidR="00D13393" w:rsidRDefault="00D13393" w:rsidP="00C50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0"/>
        </w:tabs>
        <w:ind w:left="420" w:hanging="420"/>
      </w:pPr>
      <w:rPr>
        <w:rFonts w:ascii="メイリオ" w:hAnsi="メイリオ" w:cs="メイリオ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4465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FA"/>
    <w:rsid w:val="000903BF"/>
    <w:rsid w:val="00102212"/>
    <w:rsid w:val="00194994"/>
    <w:rsid w:val="001D5538"/>
    <w:rsid w:val="002047B9"/>
    <w:rsid w:val="00216D6B"/>
    <w:rsid w:val="0023583D"/>
    <w:rsid w:val="002502EC"/>
    <w:rsid w:val="00252969"/>
    <w:rsid w:val="002658B8"/>
    <w:rsid w:val="0029616F"/>
    <w:rsid w:val="002A1D34"/>
    <w:rsid w:val="002B6582"/>
    <w:rsid w:val="002C5E0B"/>
    <w:rsid w:val="00311D0D"/>
    <w:rsid w:val="00355EA5"/>
    <w:rsid w:val="003B1AE3"/>
    <w:rsid w:val="004611DF"/>
    <w:rsid w:val="005D7818"/>
    <w:rsid w:val="00605477"/>
    <w:rsid w:val="00636869"/>
    <w:rsid w:val="006958FE"/>
    <w:rsid w:val="006B0597"/>
    <w:rsid w:val="007167CA"/>
    <w:rsid w:val="00741AB6"/>
    <w:rsid w:val="0074702B"/>
    <w:rsid w:val="00751F47"/>
    <w:rsid w:val="00812F9D"/>
    <w:rsid w:val="008D703A"/>
    <w:rsid w:val="009573FA"/>
    <w:rsid w:val="00997610"/>
    <w:rsid w:val="009C4C53"/>
    <w:rsid w:val="00B05E0F"/>
    <w:rsid w:val="00B753F2"/>
    <w:rsid w:val="00B85AAD"/>
    <w:rsid w:val="00C50F38"/>
    <w:rsid w:val="00C94D99"/>
    <w:rsid w:val="00CF60B2"/>
    <w:rsid w:val="00D13393"/>
    <w:rsid w:val="00D14D76"/>
    <w:rsid w:val="00D438EC"/>
    <w:rsid w:val="00DC2B8A"/>
    <w:rsid w:val="00E12188"/>
    <w:rsid w:val="00E727BD"/>
    <w:rsid w:val="00EB4B63"/>
    <w:rsid w:val="00EC4ACB"/>
    <w:rsid w:val="00ED11E6"/>
    <w:rsid w:val="00ED2053"/>
    <w:rsid w:val="00F6054B"/>
    <w:rsid w:val="00FC096E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A79D88"/>
  <w15:chartTrackingRefBased/>
  <w15:docId w15:val="{00E3DCDF-08BF-44C6-90D7-06C96F0E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0F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50F38"/>
  </w:style>
  <w:style w:type="paragraph" w:styleId="a6">
    <w:name w:val="footer"/>
    <w:basedOn w:val="a"/>
    <w:link w:val="a7"/>
    <w:uiPriority w:val="99"/>
    <w:unhideWhenUsed/>
    <w:rsid w:val="00C50F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0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本多</dc:creator>
  <cp:keywords/>
  <dc:description/>
  <cp:lastModifiedBy>K03</cp:lastModifiedBy>
  <cp:revision>34</cp:revision>
  <cp:lastPrinted>2025-09-24T00:26:00Z</cp:lastPrinted>
  <dcterms:created xsi:type="dcterms:W3CDTF">2024-10-18T00:16:00Z</dcterms:created>
  <dcterms:modified xsi:type="dcterms:W3CDTF">2025-09-24T00:26:00Z</dcterms:modified>
</cp:coreProperties>
</file>