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F1BA" w14:textId="69FDA789" w:rsidR="003E0E77" w:rsidRPr="00A965AB" w:rsidRDefault="003E0E77" w:rsidP="003E0E77">
      <w:pPr>
        <w:snapToGrid w:val="0"/>
        <w:rPr>
          <w:rFonts w:hAnsi="ＭＳ 明朝"/>
          <w:color w:val="000000" w:themeColor="text1"/>
        </w:rPr>
      </w:pPr>
      <w:r w:rsidRPr="00A965AB">
        <w:rPr>
          <w:rFonts w:hAnsi="ＭＳ 明朝" w:hint="eastAsia"/>
          <w:color w:val="000000" w:themeColor="text1"/>
        </w:rPr>
        <w:t>様式第</w:t>
      </w:r>
      <w:r>
        <w:rPr>
          <w:rFonts w:hAnsi="ＭＳ 明朝" w:hint="eastAsia"/>
          <w:color w:val="000000" w:themeColor="text1"/>
        </w:rPr>
        <w:t>１５</w:t>
      </w:r>
      <w:r w:rsidRPr="00A965AB">
        <w:rPr>
          <w:rFonts w:hAnsi="ＭＳ 明朝" w:hint="eastAsia"/>
          <w:color w:val="000000" w:themeColor="text1"/>
        </w:rPr>
        <w:t>号</w:t>
      </w:r>
    </w:p>
    <w:p w14:paraId="7102594A" w14:textId="77777777" w:rsidR="003E0E77" w:rsidRPr="00A965AB" w:rsidRDefault="003E0E77" w:rsidP="003E0E77">
      <w:pPr>
        <w:snapToGrid w:val="0"/>
        <w:rPr>
          <w:rFonts w:hAnsi="ＭＳ 明朝"/>
          <w:color w:val="000000" w:themeColor="text1"/>
        </w:rPr>
      </w:pPr>
    </w:p>
    <w:p w14:paraId="02285B3B" w14:textId="77777777" w:rsidR="003E0E77" w:rsidRPr="00A965AB" w:rsidRDefault="003E0E77" w:rsidP="003E0E77">
      <w:pPr>
        <w:snapToGrid w:val="0"/>
        <w:jc w:val="right"/>
        <w:rPr>
          <w:rFonts w:hAnsi="ＭＳ 明朝"/>
          <w:color w:val="000000" w:themeColor="text1"/>
        </w:rPr>
      </w:pPr>
      <w:r w:rsidRPr="00A965AB">
        <w:rPr>
          <w:rFonts w:hAnsi="ＭＳ 明朝" w:hint="eastAsia"/>
          <w:color w:val="000000" w:themeColor="text1"/>
        </w:rPr>
        <w:t xml:space="preserve">令和　　年　　月　　日　</w:t>
      </w:r>
    </w:p>
    <w:p w14:paraId="614096E9" w14:textId="77777777" w:rsidR="003E0E77" w:rsidRPr="00A965AB" w:rsidRDefault="003E0E77" w:rsidP="003E0E77">
      <w:pPr>
        <w:snapToGrid w:val="0"/>
        <w:rPr>
          <w:rFonts w:hAnsi="ＭＳ 明朝"/>
          <w:color w:val="000000" w:themeColor="text1"/>
        </w:rPr>
      </w:pPr>
    </w:p>
    <w:p w14:paraId="11DD3C85" w14:textId="28ABD9C5" w:rsidR="00326D05" w:rsidRPr="00A965AB" w:rsidRDefault="00326D05" w:rsidP="00326D05">
      <w:pPr>
        <w:snapToGrid w:val="0"/>
        <w:ind w:firstLineChars="100" w:firstLine="254"/>
        <w:rPr>
          <w:rFonts w:hAnsi="ＭＳ 明朝"/>
          <w:color w:val="000000" w:themeColor="text1"/>
        </w:rPr>
      </w:pPr>
      <w:r>
        <w:rPr>
          <w:rFonts w:hAnsi="ＭＳ 明朝" w:hint="eastAsia"/>
          <w:color w:val="000000" w:themeColor="text1"/>
        </w:rPr>
        <w:t>沼田</w:t>
      </w:r>
      <w:r w:rsidRPr="00A965AB">
        <w:rPr>
          <w:rFonts w:hAnsi="ＭＳ 明朝" w:hint="eastAsia"/>
          <w:color w:val="000000" w:themeColor="text1"/>
        </w:rPr>
        <w:t>市長</w:t>
      </w:r>
      <w:r>
        <w:rPr>
          <w:rFonts w:hAnsi="ＭＳ 明朝" w:hint="eastAsia"/>
          <w:color w:val="000000" w:themeColor="text1"/>
        </w:rPr>
        <w:t xml:space="preserve">　</w:t>
      </w:r>
      <w:r w:rsidRPr="00861B03">
        <w:rPr>
          <w:rFonts w:hAnsi="ＭＳ 明朝" w:hint="eastAsia"/>
          <w:color w:val="000000" w:themeColor="text1"/>
        </w:rPr>
        <w:t>宛て</w:t>
      </w:r>
    </w:p>
    <w:p w14:paraId="0A04F532" w14:textId="77777777" w:rsidR="003E0E77" w:rsidRPr="00A965AB" w:rsidRDefault="003E0E77" w:rsidP="003E0E77">
      <w:pPr>
        <w:snapToGrid w:val="0"/>
        <w:rPr>
          <w:rFonts w:hAnsi="ＭＳ 明朝"/>
          <w:color w:val="000000" w:themeColor="text1"/>
        </w:rPr>
      </w:pPr>
    </w:p>
    <w:p w14:paraId="7B3F3555" w14:textId="77777777" w:rsidR="003E0E77" w:rsidRPr="00A965AB" w:rsidRDefault="003E0E77" w:rsidP="003E0E77">
      <w:pPr>
        <w:snapToGrid w:val="0"/>
        <w:ind w:firstLineChars="2100" w:firstLine="5326"/>
        <w:rPr>
          <w:rFonts w:hAnsi="ＭＳ 明朝"/>
          <w:color w:val="000000" w:themeColor="text1"/>
        </w:rPr>
      </w:pPr>
      <w:r w:rsidRPr="00A965AB">
        <w:rPr>
          <w:rFonts w:hAnsi="ＭＳ 明朝" w:hint="eastAsia"/>
          <w:color w:val="000000" w:themeColor="text1"/>
        </w:rPr>
        <w:t xml:space="preserve">　　　　</w:t>
      </w:r>
      <w:r w:rsidRPr="003E0E77">
        <w:rPr>
          <w:rFonts w:hAnsi="ＭＳ 明朝" w:hint="eastAsia"/>
          <w:color w:val="000000" w:themeColor="text1"/>
          <w:spacing w:val="147"/>
          <w:kern w:val="0"/>
          <w:fitText w:val="1016" w:id="-757362176"/>
        </w:rPr>
        <w:t>所在</w:t>
      </w:r>
      <w:r w:rsidRPr="003E0E77">
        <w:rPr>
          <w:rFonts w:hAnsi="ＭＳ 明朝" w:hint="eastAsia"/>
          <w:color w:val="000000" w:themeColor="text1"/>
          <w:spacing w:val="2"/>
          <w:kern w:val="0"/>
          <w:fitText w:val="1016" w:id="-757362176"/>
        </w:rPr>
        <w:t>地</w:t>
      </w:r>
    </w:p>
    <w:p w14:paraId="42EE0A98" w14:textId="77777777" w:rsidR="003E0E77" w:rsidRPr="00A965AB" w:rsidRDefault="003E0E77" w:rsidP="003E0E77">
      <w:pPr>
        <w:snapToGrid w:val="0"/>
        <w:rPr>
          <w:rFonts w:hAnsi="ＭＳ 明朝"/>
          <w:color w:val="000000" w:themeColor="text1"/>
        </w:rPr>
      </w:pPr>
      <w:r w:rsidRPr="00A965AB">
        <w:rPr>
          <w:rFonts w:hAnsi="ＭＳ 明朝" w:hint="eastAsia"/>
          <w:color w:val="000000" w:themeColor="text1"/>
        </w:rPr>
        <w:t xml:space="preserve">　　　　　　　　　　　　　　　　　　　補助対象者　</w:t>
      </w:r>
      <w:r w:rsidRPr="003E0E77">
        <w:rPr>
          <w:rFonts w:hAnsi="ＭＳ 明朝" w:hint="eastAsia"/>
          <w:color w:val="000000" w:themeColor="text1"/>
          <w:spacing w:val="147"/>
          <w:kern w:val="0"/>
          <w:fitText w:val="1016" w:id="-757362175"/>
        </w:rPr>
        <w:t>団体</w:t>
      </w:r>
      <w:r w:rsidRPr="003E0E77">
        <w:rPr>
          <w:rFonts w:hAnsi="ＭＳ 明朝" w:hint="eastAsia"/>
          <w:color w:val="000000" w:themeColor="text1"/>
          <w:spacing w:val="2"/>
          <w:kern w:val="0"/>
          <w:fitText w:val="1016" w:id="-757362175"/>
        </w:rPr>
        <w:t>名</w:t>
      </w:r>
    </w:p>
    <w:p w14:paraId="411947DA" w14:textId="77777777" w:rsidR="003E0E77" w:rsidRPr="00A965AB" w:rsidRDefault="003E0E77" w:rsidP="003E0E77">
      <w:pPr>
        <w:snapToGrid w:val="0"/>
        <w:rPr>
          <w:rFonts w:hAnsi="ＭＳ 明朝"/>
          <w:color w:val="000000" w:themeColor="text1"/>
        </w:rPr>
      </w:pPr>
      <w:r w:rsidRPr="00A965AB">
        <w:rPr>
          <w:rFonts w:hAnsi="ＭＳ 明朝" w:hint="eastAsia"/>
          <w:color w:val="000000" w:themeColor="text1"/>
        </w:rPr>
        <w:t xml:space="preserve">　　　　　　　　　　　　　　　　　　　　　　　　　代表者名　　　　　　　　</w:t>
      </w:r>
    </w:p>
    <w:p w14:paraId="01E65FD9" w14:textId="77777777" w:rsidR="003E0E77" w:rsidRPr="00A965AB" w:rsidRDefault="003E0E77" w:rsidP="003E0E77">
      <w:pPr>
        <w:snapToGrid w:val="0"/>
        <w:rPr>
          <w:rFonts w:hAnsi="ＭＳ 明朝"/>
          <w:color w:val="000000" w:themeColor="text1"/>
        </w:rPr>
      </w:pPr>
      <w:r w:rsidRPr="00A965AB">
        <w:rPr>
          <w:rFonts w:hAnsi="ＭＳ 明朝" w:hint="eastAsia"/>
          <w:color w:val="000000" w:themeColor="text1"/>
        </w:rPr>
        <w:t xml:space="preserve">　　　　　　　　　　　　　　　　　　　　　　　　　（電話　　　　　　　　　）</w:t>
      </w:r>
    </w:p>
    <w:p w14:paraId="7DF7BFA6" w14:textId="77777777" w:rsidR="003E0E77" w:rsidRDefault="003E0E77" w:rsidP="003E0E77">
      <w:pPr>
        <w:snapToGrid w:val="0"/>
        <w:rPr>
          <w:rFonts w:hAnsi="ＭＳ 明朝"/>
          <w:color w:val="000000" w:themeColor="text1"/>
        </w:rPr>
      </w:pPr>
    </w:p>
    <w:p w14:paraId="24804FE0" w14:textId="77777777" w:rsidR="003E0E77" w:rsidRPr="00A965AB" w:rsidRDefault="003E0E77" w:rsidP="003E0E77">
      <w:pPr>
        <w:snapToGrid w:val="0"/>
        <w:rPr>
          <w:rFonts w:hAnsi="ＭＳ 明朝"/>
          <w:color w:val="000000" w:themeColor="text1"/>
        </w:rPr>
      </w:pPr>
    </w:p>
    <w:p w14:paraId="698505A3" w14:textId="77777777" w:rsidR="003E0E77" w:rsidRPr="00A965AB" w:rsidRDefault="003E0E77" w:rsidP="003E0E77">
      <w:pPr>
        <w:snapToGrid w:val="0"/>
        <w:jc w:val="center"/>
        <w:rPr>
          <w:rFonts w:hAnsi="ＭＳ 明朝"/>
          <w:color w:val="000000" w:themeColor="text1"/>
        </w:rPr>
      </w:pPr>
      <w:r>
        <w:rPr>
          <w:rFonts w:hAnsi="ＭＳ 明朝" w:hint="eastAsia"/>
          <w:color w:val="000000" w:themeColor="text1"/>
        </w:rPr>
        <w:t>消費税等仕入控除税額報告書</w:t>
      </w:r>
    </w:p>
    <w:p w14:paraId="2F362013" w14:textId="77777777" w:rsidR="003E0E77" w:rsidRPr="00A965AB" w:rsidRDefault="003E0E77" w:rsidP="003E0E77">
      <w:pPr>
        <w:snapToGrid w:val="0"/>
        <w:rPr>
          <w:rFonts w:hAnsi="ＭＳ 明朝"/>
          <w:color w:val="000000" w:themeColor="text1"/>
        </w:rPr>
      </w:pPr>
    </w:p>
    <w:p w14:paraId="4A7934EB" w14:textId="77777777" w:rsidR="003E0E77" w:rsidRPr="00A965AB" w:rsidRDefault="003E0E77" w:rsidP="003E0E77">
      <w:pPr>
        <w:overflowPunct w:val="0"/>
        <w:adjustRightInd w:val="0"/>
        <w:spacing w:line="410" w:lineRule="exact"/>
        <w:textAlignment w:val="baseline"/>
        <w:rPr>
          <w:color w:val="000000" w:themeColor="text1"/>
          <w:spacing w:val="6"/>
          <w:kern w:val="0"/>
        </w:rPr>
      </w:pPr>
      <w:r w:rsidRPr="00A965AB">
        <w:rPr>
          <w:rFonts w:hAnsi="ＭＳ 明朝" w:hint="eastAsia"/>
          <w:color w:val="000000" w:themeColor="text1"/>
        </w:rPr>
        <w:t xml:space="preserve">　</w:t>
      </w:r>
      <w:r>
        <w:rPr>
          <w:rFonts w:hAnsi="ＭＳ 明朝" w:hint="eastAsia"/>
          <w:color w:val="000000" w:themeColor="text1"/>
        </w:rPr>
        <w:t xml:space="preserve">令和　　年　　月　　</w:t>
      </w:r>
      <w:proofErr w:type="gramStart"/>
      <w:r>
        <w:rPr>
          <w:rFonts w:hAnsi="ＭＳ 明朝" w:hint="eastAsia"/>
          <w:color w:val="000000" w:themeColor="text1"/>
        </w:rPr>
        <w:t>日付け</w:t>
      </w:r>
      <w:proofErr w:type="gramEnd"/>
      <w:r>
        <w:rPr>
          <w:rFonts w:hAnsi="ＭＳ 明朝" w:hint="eastAsia"/>
          <w:color w:val="000000" w:themeColor="text1"/>
        </w:rPr>
        <w:t>沼指令産第　　号により補助金の交付決定のあった沼田市商店街街路灯維持管理費</w:t>
      </w:r>
      <w:r w:rsidRPr="00A965AB">
        <w:rPr>
          <w:rFonts w:hAnsi="ＭＳ 明朝" w:cs="ＭＳ 明朝" w:hint="eastAsia"/>
          <w:color w:val="000000" w:themeColor="text1"/>
          <w:kern w:val="0"/>
        </w:rPr>
        <w:t>補助金に</w:t>
      </w:r>
      <w:r>
        <w:rPr>
          <w:rFonts w:hAnsi="ＭＳ 明朝" w:cs="ＭＳ 明朝" w:hint="eastAsia"/>
          <w:color w:val="000000" w:themeColor="text1"/>
          <w:kern w:val="0"/>
        </w:rPr>
        <w:t>係る消費税及び地方消費税に係る仕入控除税額に</w:t>
      </w:r>
      <w:r w:rsidRPr="00A965AB">
        <w:rPr>
          <w:rFonts w:hAnsi="ＭＳ 明朝" w:cs="ＭＳ 明朝" w:hint="eastAsia"/>
          <w:color w:val="000000" w:themeColor="text1"/>
          <w:kern w:val="0"/>
        </w:rPr>
        <w:t>ついて、下記のとおり</w:t>
      </w:r>
      <w:r>
        <w:rPr>
          <w:rFonts w:hAnsi="ＭＳ 明朝" w:cs="ＭＳ 明朝" w:hint="eastAsia"/>
          <w:color w:val="000000" w:themeColor="text1"/>
          <w:kern w:val="0"/>
        </w:rPr>
        <w:t>報告</w:t>
      </w:r>
      <w:r w:rsidRPr="00A965AB">
        <w:rPr>
          <w:rFonts w:hAnsi="ＭＳ 明朝" w:cs="ＭＳ 明朝" w:hint="eastAsia"/>
          <w:color w:val="000000" w:themeColor="text1"/>
          <w:kern w:val="0"/>
        </w:rPr>
        <w:t>します。</w:t>
      </w:r>
    </w:p>
    <w:p w14:paraId="26F0082B" w14:textId="77777777" w:rsidR="003E0E77" w:rsidRPr="00A965AB" w:rsidRDefault="003E0E77" w:rsidP="003E0E77">
      <w:pPr>
        <w:snapToGrid w:val="0"/>
        <w:rPr>
          <w:rFonts w:hAnsi="ＭＳ 明朝"/>
          <w:color w:val="000000" w:themeColor="text1"/>
        </w:rPr>
      </w:pPr>
    </w:p>
    <w:p w14:paraId="61762991" w14:textId="77777777" w:rsidR="003E0E77" w:rsidRPr="00A965AB" w:rsidRDefault="003E0E77" w:rsidP="003E0E77">
      <w:pPr>
        <w:pStyle w:val="af0"/>
        <w:snapToGrid w:val="0"/>
        <w:rPr>
          <w:rFonts w:ascii="ＭＳ 明朝" w:hAnsi="ＭＳ 明朝"/>
          <w:color w:val="000000" w:themeColor="text1"/>
        </w:rPr>
      </w:pPr>
      <w:r w:rsidRPr="00A965AB">
        <w:rPr>
          <w:rFonts w:ascii="ＭＳ 明朝" w:hAnsi="ＭＳ 明朝" w:hint="eastAsia"/>
          <w:color w:val="000000" w:themeColor="text1"/>
        </w:rPr>
        <w:t>記</w:t>
      </w:r>
    </w:p>
    <w:p w14:paraId="0D25989D" w14:textId="77777777" w:rsidR="003E0E77" w:rsidRPr="00A965AB" w:rsidRDefault="003E0E77" w:rsidP="003E0E77">
      <w:pPr>
        <w:snapToGrid w:val="0"/>
        <w:rPr>
          <w:rFonts w:hAnsi="ＭＳ 明朝"/>
          <w:color w:val="000000" w:themeColor="text1"/>
        </w:rPr>
      </w:pPr>
    </w:p>
    <w:p w14:paraId="765C78F4" w14:textId="77777777" w:rsidR="003E0E77" w:rsidRPr="00A965AB" w:rsidRDefault="003E0E77" w:rsidP="003E0E77">
      <w:pPr>
        <w:pStyle w:val="af2"/>
        <w:snapToGrid w:val="0"/>
        <w:ind w:right="960" w:firstLineChars="200" w:firstLine="507"/>
        <w:jc w:val="both"/>
        <w:rPr>
          <w:rFonts w:ascii="ＭＳ 明朝" w:hAnsi="ＭＳ 明朝"/>
          <w:color w:val="000000" w:themeColor="text1"/>
        </w:rPr>
      </w:pPr>
      <w:r w:rsidRPr="00A965AB">
        <w:rPr>
          <w:rFonts w:ascii="ＭＳ 明朝" w:hAnsi="ＭＳ 明朝" w:hint="eastAsia"/>
          <w:color w:val="000000" w:themeColor="text1"/>
        </w:rPr>
        <w:t xml:space="preserve">１　</w:t>
      </w:r>
      <w:r>
        <w:rPr>
          <w:rFonts w:ascii="ＭＳ 明朝" w:hAnsi="ＭＳ 明朝" w:hint="eastAsia"/>
          <w:color w:val="000000" w:themeColor="text1"/>
        </w:rPr>
        <w:t>補助金の交付決定</w:t>
      </w:r>
      <w:r w:rsidRPr="00A965AB">
        <w:rPr>
          <w:rFonts w:ascii="ＭＳ 明朝" w:hAnsi="ＭＳ 明朝" w:hint="eastAsia"/>
          <w:color w:val="000000" w:themeColor="text1"/>
        </w:rPr>
        <w:t xml:space="preserve">額　　　　　　　　　　　</w:t>
      </w:r>
      <w:r>
        <w:rPr>
          <w:rFonts w:ascii="ＭＳ 明朝" w:hAnsi="ＭＳ 明朝" w:hint="eastAsia"/>
          <w:color w:val="000000" w:themeColor="text1"/>
        </w:rPr>
        <w:t xml:space="preserve">　　　　</w:t>
      </w:r>
      <w:r w:rsidRPr="00A965AB">
        <w:rPr>
          <w:rFonts w:ascii="ＭＳ 明朝" w:hAnsi="ＭＳ 明朝" w:hint="eastAsia"/>
          <w:color w:val="000000" w:themeColor="text1"/>
        </w:rPr>
        <w:t>円</w:t>
      </w:r>
    </w:p>
    <w:p w14:paraId="54991224" w14:textId="77777777" w:rsidR="003E0E77" w:rsidRDefault="003E0E77" w:rsidP="003E0E77">
      <w:pPr>
        <w:pStyle w:val="af2"/>
        <w:snapToGrid w:val="0"/>
        <w:ind w:right="960"/>
        <w:jc w:val="both"/>
        <w:rPr>
          <w:rFonts w:ascii="ＭＳ 明朝" w:hAnsi="ＭＳ 明朝"/>
          <w:color w:val="000000" w:themeColor="text1"/>
        </w:rPr>
      </w:pPr>
    </w:p>
    <w:p w14:paraId="0F59BF54" w14:textId="77777777" w:rsidR="003E0E77" w:rsidRPr="00A965AB" w:rsidRDefault="003E0E77" w:rsidP="003E0E77">
      <w:pPr>
        <w:pStyle w:val="af2"/>
        <w:snapToGrid w:val="0"/>
        <w:ind w:right="960"/>
        <w:jc w:val="both"/>
        <w:rPr>
          <w:rFonts w:ascii="ＭＳ 明朝" w:hAnsi="ＭＳ 明朝"/>
          <w:color w:val="000000" w:themeColor="text1"/>
        </w:rPr>
      </w:pPr>
    </w:p>
    <w:p w14:paraId="010DC19A" w14:textId="77777777" w:rsidR="003E0E77" w:rsidRDefault="003E0E77" w:rsidP="003E0E77">
      <w:pPr>
        <w:pStyle w:val="af2"/>
        <w:snapToGrid w:val="0"/>
        <w:ind w:right="960" w:firstLineChars="200" w:firstLine="507"/>
        <w:jc w:val="both"/>
        <w:rPr>
          <w:rFonts w:ascii="ＭＳ 明朝" w:hAnsi="ＭＳ 明朝"/>
          <w:color w:val="000000" w:themeColor="text1"/>
        </w:rPr>
      </w:pPr>
      <w:r w:rsidRPr="00A965AB">
        <w:rPr>
          <w:rFonts w:ascii="ＭＳ 明朝" w:hAnsi="ＭＳ 明朝" w:hint="eastAsia"/>
          <w:color w:val="000000" w:themeColor="text1"/>
        </w:rPr>
        <w:t xml:space="preserve">２　</w:t>
      </w:r>
      <w:r>
        <w:rPr>
          <w:rFonts w:ascii="ＭＳ 明朝" w:hAnsi="ＭＳ 明朝" w:hint="eastAsia"/>
          <w:color w:val="000000" w:themeColor="text1"/>
        </w:rPr>
        <w:t>補助金の額の確定額</w:t>
      </w:r>
      <w:r w:rsidRPr="00A965AB">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A965AB">
        <w:rPr>
          <w:rFonts w:ascii="ＭＳ 明朝" w:hAnsi="ＭＳ 明朝" w:hint="eastAsia"/>
          <w:color w:val="000000" w:themeColor="text1"/>
        </w:rPr>
        <w:t>円</w:t>
      </w:r>
    </w:p>
    <w:p w14:paraId="07C8DA62" w14:textId="77777777" w:rsidR="003E0E77" w:rsidRPr="00A965AB" w:rsidRDefault="003E0E77" w:rsidP="003E0E77">
      <w:pPr>
        <w:pStyle w:val="af2"/>
        <w:snapToGrid w:val="0"/>
        <w:ind w:right="960" w:firstLineChars="200" w:firstLine="507"/>
        <w:jc w:val="both"/>
        <w:rPr>
          <w:rFonts w:ascii="ＭＳ 明朝" w:hAnsi="ＭＳ 明朝"/>
          <w:color w:val="000000" w:themeColor="text1"/>
        </w:rPr>
      </w:pPr>
      <w:r>
        <w:rPr>
          <w:rFonts w:ascii="ＭＳ 明朝" w:hAnsi="ＭＳ 明朝" w:hint="eastAsia"/>
          <w:color w:val="000000" w:themeColor="text1"/>
        </w:rPr>
        <w:t xml:space="preserve">　　※額の確定前においては、空欄のこと。</w:t>
      </w:r>
    </w:p>
    <w:p w14:paraId="3F6EA63D" w14:textId="77777777" w:rsidR="003E0E77" w:rsidRDefault="003E0E77" w:rsidP="003E0E77">
      <w:pPr>
        <w:pStyle w:val="af2"/>
        <w:snapToGrid w:val="0"/>
        <w:ind w:right="960"/>
        <w:jc w:val="both"/>
        <w:rPr>
          <w:rFonts w:ascii="ＭＳ 明朝" w:hAnsi="ＭＳ 明朝"/>
          <w:color w:val="000000" w:themeColor="text1"/>
        </w:rPr>
      </w:pPr>
    </w:p>
    <w:p w14:paraId="12EC3FD4" w14:textId="77777777" w:rsidR="003E0E77" w:rsidRPr="00A965AB" w:rsidRDefault="003E0E77" w:rsidP="003E0E77">
      <w:pPr>
        <w:pStyle w:val="af2"/>
        <w:snapToGrid w:val="0"/>
        <w:ind w:right="960"/>
        <w:jc w:val="both"/>
        <w:rPr>
          <w:rFonts w:ascii="ＭＳ 明朝" w:hAnsi="ＭＳ 明朝"/>
          <w:color w:val="000000" w:themeColor="text1"/>
        </w:rPr>
      </w:pPr>
    </w:p>
    <w:p w14:paraId="0C5952BA" w14:textId="77777777" w:rsidR="003E0E77" w:rsidRDefault="003E0E77" w:rsidP="003E0E77">
      <w:pPr>
        <w:pStyle w:val="af2"/>
        <w:snapToGrid w:val="0"/>
        <w:ind w:leftChars="200" w:left="1014" w:right="140" w:hangingChars="200" w:hanging="507"/>
        <w:jc w:val="both"/>
        <w:rPr>
          <w:rFonts w:ascii="ＭＳ 明朝" w:hAnsi="ＭＳ 明朝"/>
          <w:color w:val="000000" w:themeColor="text1"/>
        </w:rPr>
      </w:pPr>
      <w:r w:rsidRPr="00A965AB">
        <w:rPr>
          <w:rFonts w:ascii="ＭＳ 明朝" w:hAnsi="ＭＳ 明朝" w:hint="eastAsia"/>
          <w:color w:val="000000" w:themeColor="text1"/>
        </w:rPr>
        <w:t xml:space="preserve">３　</w:t>
      </w:r>
      <w:r>
        <w:rPr>
          <w:rFonts w:ascii="ＭＳ 明朝" w:hAnsi="ＭＳ 明朝" w:hint="eastAsia"/>
          <w:color w:val="000000" w:themeColor="text1"/>
        </w:rPr>
        <w:t>補助金の</w:t>
      </w:r>
      <w:r w:rsidRPr="00A965AB">
        <w:rPr>
          <w:rFonts w:ascii="ＭＳ 明朝" w:hAnsi="ＭＳ 明朝" w:hint="eastAsia"/>
          <w:color w:val="000000" w:themeColor="text1"/>
        </w:rPr>
        <w:t>交付</w:t>
      </w:r>
      <w:r>
        <w:rPr>
          <w:rFonts w:ascii="ＭＳ 明朝" w:hAnsi="ＭＳ 明朝" w:hint="eastAsia"/>
          <w:color w:val="000000" w:themeColor="text1"/>
        </w:rPr>
        <w:t>決定時（額の確定後においては額の</w:t>
      </w:r>
      <w:r w:rsidRPr="00A965AB">
        <w:rPr>
          <w:rFonts w:ascii="ＭＳ 明朝" w:hAnsi="ＭＳ 明朝" w:hint="eastAsia"/>
          <w:color w:val="000000" w:themeColor="text1"/>
        </w:rPr>
        <w:t>確定</w:t>
      </w:r>
      <w:r>
        <w:rPr>
          <w:rFonts w:ascii="ＭＳ 明朝" w:hAnsi="ＭＳ 明朝" w:hint="eastAsia"/>
          <w:color w:val="000000" w:themeColor="text1"/>
        </w:rPr>
        <w:t>時）に減額した仕入に係る消費税等相当額</w:t>
      </w:r>
    </w:p>
    <w:p w14:paraId="59C77193" w14:textId="77777777" w:rsidR="003E0E77" w:rsidRPr="00A965AB" w:rsidRDefault="003E0E77" w:rsidP="003E0E77">
      <w:pPr>
        <w:pStyle w:val="af2"/>
        <w:snapToGrid w:val="0"/>
        <w:ind w:leftChars="400" w:left="1015" w:right="140" w:firstLineChars="900" w:firstLine="2283"/>
        <w:jc w:val="both"/>
        <w:rPr>
          <w:rFonts w:ascii="ＭＳ 明朝" w:hAnsi="ＭＳ 明朝"/>
          <w:color w:val="000000" w:themeColor="text1"/>
        </w:rPr>
      </w:pPr>
      <w:r w:rsidRPr="00A965AB">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A965AB">
        <w:rPr>
          <w:rFonts w:ascii="ＭＳ 明朝" w:hAnsi="ＭＳ 明朝" w:hint="eastAsia"/>
          <w:color w:val="000000" w:themeColor="text1"/>
        </w:rPr>
        <w:t xml:space="preserve">　　　円</w:t>
      </w:r>
    </w:p>
    <w:p w14:paraId="535D0398" w14:textId="77777777" w:rsidR="003E0E77" w:rsidRDefault="003E0E77" w:rsidP="003E0E77">
      <w:pPr>
        <w:pStyle w:val="af2"/>
        <w:snapToGrid w:val="0"/>
        <w:ind w:right="960" w:firstLineChars="200" w:firstLine="507"/>
        <w:jc w:val="both"/>
        <w:rPr>
          <w:rFonts w:ascii="ＭＳ 明朝" w:hAnsi="ＭＳ 明朝"/>
          <w:color w:val="000000" w:themeColor="text1"/>
        </w:rPr>
      </w:pPr>
    </w:p>
    <w:p w14:paraId="325FCD57" w14:textId="77777777" w:rsidR="003E0E77" w:rsidRDefault="003E0E77" w:rsidP="003E0E77">
      <w:pPr>
        <w:pStyle w:val="af2"/>
        <w:snapToGrid w:val="0"/>
        <w:ind w:right="960" w:firstLineChars="200" w:firstLine="507"/>
        <w:jc w:val="both"/>
        <w:rPr>
          <w:rFonts w:ascii="ＭＳ 明朝" w:hAnsi="ＭＳ 明朝"/>
          <w:color w:val="000000" w:themeColor="text1"/>
        </w:rPr>
      </w:pPr>
    </w:p>
    <w:p w14:paraId="20554465" w14:textId="77777777" w:rsidR="003E0E77" w:rsidRPr="00A615A8" w:rsidRDefault="003E0E77" w:rsidP="003E0E77">
      <w:pPr>
        <w:pStyle w:val="af2"/>
        <w:snapToGrid w:val="0"/>
        <w:ind w:right="282" w:firstLineChars="200" w:firstLine="507"/>
        <w:jc w:val="both"/>
        <w:rPr>
          <w:rFonts w:ascii="ＭＳ 明朝" w:hAnsi="ＭＳ 明朝"/>
          <w:color w:val="000000" w:themeColor="text1"/>
        </w:rPr>
      </w:pPr>
      <w:r>
        <w:rPr>
          <w:rFonts w:ascii="ＭＳ 明朝" w:hAnsi="ＭＳ 明朝" w:hint="eastAsia"/>
          <w:color w:val="000000" w:themeColor="text1"/>
        </w:rPr>
        <w:t>４　消費税及び地方消費税の申告により確定した仕入に係る消費税等相当額</w:t>
      </w:r>
    </w:p>
    <w:p w14:paraId="022D9C9B" w14:textId="77777777" w:rsidR="003E0E77" w:rsidRPr="00A965AB" w:rsidRDefault="003E0E77" w:rsidP="003E0E77">
      <w:pPr>
        <w:pStyle w:val="af2"/>
        <w:snapToGrid w:val="0"/>
        <w:ind w:right="960" w:firstLineChars="200" w:firstLine="507"/>
        <w:jc w:val="both"/>
        <w:rPr>
          <w:rFonts w:ascii="ＭＳ 明朝" w:hAnsi="ＭＳ 明朝"/>
          <w:color w:val="000000" w:themeColor="text1"/>
        </w:rPr>
      </w:pPr>
      <w:r>
        <w:rPr>
          <w:rFonts w:ascii="ＭＳ 明朝" w:hAnsi="ＭＳ 明朝" w:hint="eastAsia"/>
          <w:color w:val="000000" w:themeColor="text1"/>
        </w:rPr>
        <w:t xml:space="preserve">　　　　　　　　　　　　　　　　　　　　　　　　　　円</w:t>
      </w:r>
    </w:p>
    <w:p w14:paraId="2ADD857B" w14:textId="77777777" w:rsidR="003E0E77" w:rsidRDefault="003E0E77" w:rsidP="003E0E77">
      <w:pPr>
        <w:pStyle w:val="af2"/>
        <w:snapToGrid w:val="0"/>
        <w:ind w:right="960"/>
        <w:jc w:val="both"/>
        <w:rPr>
          <w:rFonts w:ascii="ＭＳ 明朝" w:hAnsi="ＭＳ 明朝"/>
          <w:color w:val="000000" w:themeColor="text1"/>
        </w:rPr>
      </w:pPr>
      <w:r w:rsidRPr="00A965AB">
        <w:rPr>
          <w:rFonts w:ascii="ＭＳ 明朝" w:hAnsi="ＭＳ 明朝" w:hint="eastAsia"/>
          <w:color w:val="000000" w:themeColor="text1"/>
        </w:rPr>
        <w:t xml:space="preserve">　　　</w:t>
      </w:r>
    </w:p>
    <w:p w14:paraId="0F5688BF" w14:textId="77777777" w:rsidR="003E0E77" w:rsidRPr="00A965AB" w:rsidRDefault="003E0E77" w:rsidP="003E0E77">
      <w:pPr>
        <w:pStyle w:val="af2"/>
        <w:snapToGrid w:val="0"/>
        <w:ind w:right="960"/>
        <w:jc w:val="both"/>
        <w:rPr>
          <w:rFonts w:ascii="ＭＳ 明朝" w:hAnsi="ＭＳ 明朝"/>
          <w:color w:val="000000" w:themeColor="text1"/>
        </w:rPr>
      </w:pPr>
    </w:p>
    <w:p w14:paraId="05C8AF54" w14:textId="77777777" w:rsidR="003E0E77" w:rsidRDefault="003E0E77" w:rsidP="003E0E77">
      <w:pPr>
        <w:pStyle w:val="af2"/>
        <w:snapToGrid w:val="0"/>
        <w:ind w:right="960" w:firstLineChars="100" w:firstLine="254"/>
        <w:jc w:val="both"/>
        <w:rPr>
          <w:rFonts w:ascii="ＭＳ 明朝" w:hAnsi="ＭＳ 明朝"/>
          <w:color w:val="000000" w:themeColor="text1"/>
        </w:rPr>
      </w:pPr>
      <w:r w:rsidRPr="00A965AB">
        <w:rPr>
          <w:rFonts w:ascii="ＭＳ 明朝" w:hAnsi="ＭＳ 明朝" w:hint="eastAsia"/>
          <w:color w:val="000000" w:themeColor="text1"/>
        </w:rPr>
        <w:t xml:space="preserve">　</w:t>
      </w:r>
      <w:r>
        <w:rPr>
          <w:rFonts w:ascii="ＭＳ 明朝" w:hAnsi="ＭＳ 明朝" w:hint="eastAsia"/>
          <w:color w:val="000000" w:themeColor="text1"/>
        </w:rPr>
        <w:t>５</w:t>
      </w:r>
      <w:r w:rsidRPr="00A965AB">
        <w:rPr>
          <w:rFonts w:ascii="ＭＳ 明朝" w:hAnsi="ＭＳ 明朝" w:hint="eastAsia"/>
          <w:color w:val="000000" w:themeColor="text1"/>
        </w:rPr>
        <w:t xml:space="preserve">　</w:t>
      </w:r>
      <w:r>
        <w:rPr>
          <w:rFonts w:ascii="ＭＳ 明朝" w:hAnsi="ＭＳ 明朝" w:hint="eastAsia"/>
          <w:color w:val="000000" w:themeColor="text1"/>
        </w:rPr>
        <w:t>補助金減額（返還）相当額（４－３）</w:t>
      </w:r>
    </w:p>
    <w:p w14:paraId="7EFAD5DF" w14:textId="77777777" w:rsidR="003E0E77" w:rsidRPr="00A965AB" w:rsidRDefault="003E0E77" w:rsidP="003E0E77">
      <w:pPr>
        <w:pStyle w:val="af2"/>
        <w:snapToGrid w:val="0"/>
        <w:ind w:right="960" w:firstLineChars="100" w:firstLine="254"/>
        <w:jc w:val="both"/>
        <w:rPr>
          <w:rFonts w:ascii="ＭＳ 明朝" w:hAnsi="ＭＳ 明朝"/>
          <w:color w:val="000000" w:themeColor="text1"/>
        </w:rPr>
      </w:pPr>
      <w:r>
        <w:rPr>
          <w:rFonts w:ascii="ＭＳ 明朝" w:hAnsi="ＭＳ 明朝" w:hint="eastAsia"/>
          <w:color w:val="000000" w:themeColor="text1"/>
        </w:rPr>
        <w:t xml:space="preserve">　　　　　　　　　　　　　　　　　　　　　　　　　　　円</w:t>
      </w:r>
    </w:p>
    <w:p w14:paraId="77EBBA3A" w14:textId="77777777" w:rsidR="003E0E77" w:rsidRDefault="003E0E77" w:rsidP="003E0E77">
      <w:pPr>
        <w:snapToGrid w:val="0"/>
        <w:rPr>
          <w:rFonts w:hAnsi="ＭＳ 明朝"/>
          <w:color w:val="000000" w:themeColor="text1"/>
        </w:rPr>
      </w:pPr>
      <w:r>
        <w:rPr>
          <w:rFonts w:hAnsi="ＭＳ 明朝" w:hint="eastAsia"/>
          <w:color w:val="000000" w:themeColor="text1"/>
        </w:rPr>
        <w:t xml:space="preserve">　　　　　　</w:t>
      </w:r>
    </w:p>
    <w:p w14:paraId="29544AC4" w14:textId="77777777" w:rsidR="003E0E77" w:rsidRDefault="003E0E77" w:rsidP="003E0E77">
      <w:pPr>
        <w:snapToGrid w:val="0"/>
        <w:rPr>
          <w:rFonts w:hAnsi="ＭＳ 明朝"/>
          <w:color w:val="000000" w:themeColor="text1"/>
        </w:rPr>
      </w:pPr>
    </w:p>
    <w:p w14:paraId="21C5193F" w14:textId="77777777" w:rsidR="003E0E77" w:rsidRDefault="003E0E77" w:rsidP="003E0E77">
      <w:pPr>
        <w:snapToGrid w:val="0"/>
        <w:rPr>
          <w:rFonts w:hAnsi="ＭＳ 明朝"/>
          <w:color w:val="000000" w:themeColor="text1"/>
        </w:rPr>
      </w:pPr>
      <w:r>
        <w:rPr>
          <w:rFonts w:hAnsi="ＭＳ 明朝" w:hint="eastAsia"/>
          <w:color w:val="000000" w:themeColor="text1"/>
        </w:rPr>
        <w:t xml:space="preserve">　　６　添付書類</w:t>
      </w:r>
    </w:p>
    <w:p w14:paraId="216649C6" w14:textId="77777777" w:rsidR="003E0E77" w:rsidRPr="00A965AB" w:rsidRDefault="003E0E77" w:rsidP="003E0E77">
      <w:pPr>
        <w:snapToGrid w:val="0"/>
        <w:ind w:leftChars="278" w:left="705" w:firstLineChars="100" w:firstLine="254"/>
        <w:rPr>
          <w:rFonts w:hAnsi="ＭＳ 明朝"/>
          <w:color w:val="000000" w:themeColor="text1"/>
        </w:rPr>
      </w:pPr>
      <w:r>
        <w:rPr>
          <w:rFonts w:hAnsi="ＭＳ 明朝" w:hint="eastAsia"/>
          <w:color w:val="000000" w:themeColor="text1"/>
        </w:rPr>
        <w:t>上記４の「確定した仕入に係る消費税等相当額」の内訳が分かる資料及びその根拠資料として、消費税及び地方消費税の確定申告書（写し）、課税売上割合・控除対象仕入税額等の計算書（写し）、特定収入がある場合は仕入控除税額計算表（写し）などを提出すること。</w:t>
      </w:r>
    </w:p>
    <w:sectPr w:rsidR="003E0E77" w:rsidRPr="00A965AB" w:rsidSect="00FD1E3F">
      <w:pgSz w:w="11906" w:h="16838" w:code="9"/>
      <w:pgMar w:top="1134" w:right="1134" w:bottom="1134" w:left="1134" w:header="851" w:footer="992" w:gutter="0"/>
      <w:cols w:space="425"/>
      <w:docGrid w:type="linesAndChars" w:linePitch="40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C2AE8" w14:textId="77777777" w:rsidR="00974A79" w:rsidRDefault="00974A79" w:rsidP="00C6052C">
      <w:r>
        <w:separator/>
      </w:r>
    </w:p>
  </w:endnote>
  <w:endnote w:type="continuationSeparator" w:id="0">
    <w:p w14:paraId="2A7BFB25" w14:textId="77777777" w:rsidR="00974A79" w:rsidRDefault="00974A79" w:rsidP="00C6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CCD94" w14:textId="77777777" w:rsidR="00974A79" w:rsidRDefault="00974A79" w:rsidP="00C6052C">
      <w:r>
        <w:separator/>
      </w:r>
    </w:p>
  </w:footnote>
  <w:footnote w:type="continuationSeparator" w:id="0">
    <w:p w14:paraId="486CFF0C" w14:textId="77777777" w:rsidR="00974A79" w:rsidRDefault="00974A79" w:rsidP="00C60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1FE0"/>
    <w:multiLevelType w:val="hybridMultilevel"/>
    <w:tmpl w:val="A6BE2F48"/>
    <w:lvl w:ilvl="0" w:tplc="68BA3368">
      <w:start w:val="11"/>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4D6BA8"/>
    <w:multiLevelType w:val="hybridMultilevel"/>
    <w:tmpl w:val="9938A474"/>
    <w:lvl w:ilvl="0" w:tplc="B5E24A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3281553">
    <w:abstractNumId w:val="1"/>
  </w:num>
  <w:num w:numId="2" w16cid:durableId="7394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4"/>
  <w:drawingGridHorizontalSpacing w:val="127"/>
  <w:drawingGridVerticalSpacing w:val="409"/>
  <w:displayHorizontalDrawingGridEvery w:val="0"/>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2E9"/>
    <w:rsid w:val="00006710"/>
    <w:rsid w:val="000071EF"/>
    <w:rsid w:val="00010D08"/>
    <w:rsid w:val="00014063"/>
    <w:rsid w:val="000233A9"/>
    <w:rsid w:val="0002545F"/>
    <w:rsid w:val="0003314E"/>
    <w:rsid w:val="00040BE2"/>
    <w:rsid w:val="000437B2"/>
    <w:rsid w:val="00051795"/>
    <w:rsid w:val="00055DE0"/>
    <w:rsid w:val="00056561"/>
    <w:rsid w:val="00062285"/>
    <w:rsid w:val="000673CD"/>
    <w:rsid w:val="0006790D"/>
    <w:rsid w:val="00067DB7"/>
    <w:rsid w:val="00071B24"/>
    <w:rsid w:val="000743D0"/>
    <w:rsid w:val="00080984"/>
    <w:rsid w:val="00082061"/>
    <w:rsid w:val="000834B9"/>
    <w:rsid w:val="00090BC3"/>
    <w:rsid w:val="000931A0"/>
    <w:rsid w:val="000A2ADA"/>
    <w:rsid w:val="000B799F"/>
    <w:rsid w:val="000C7047"/>
    <w:rsid w:val="000D0FDA"/>
    <w:rsid w:val="000D224A"/>
    <w:rsid w:val="000D2761"/>
    <w:rsid w:val="000D5691"/>
    <w:rsid w:val="000D6189"/>
    <w:rsid w:val="000E3DA4"/>
    <w:rsid w:val="000E3E55"/>
    <w:rsid w:val="001009EC"/>
    <w:rsid w:val="00103EAF"/>
    <w:rsid w:val="00105EA9"/>
    <w:rsid w:val="001131DA"/>
    <w:rsid w:val="00114213"/>
    <w:rsid w:val="00117562"/>
    <w:rsid w:val="00121800"/>
    <w:rsid w:val="0012676D"/>
    <w:rsid w:val="001310F7"/>
    <w:rsid w:val="001315E6"/>
    <w:rsid w:val="00131C16"/>
    <w:rsid w:val="00143A9A"/>
    <w:rsid w:val="00186D86"/>
    <w:rsid w:val="001A4F4B"/>
    <w:rsid w:val="001C0A49"/>
    <w:rsid w:val="001C27AD"/>
    <w:rsid w:val="001C38A8"/>
    <w:rsid w:val="001D004F"/>
    <w:rsid w:val="001D0C37"/>
    <w:rsid w:val="001D29A7"/>
    <w:rsid w:val="001E6B8C"/>
    <w:rsid w:val="001F3764"/>
    <w:rsid w:val="00206DC1"/>
    <w:rsid w:val="0020733D"/>
    <w:rsid w:val="00222D6C"/>
    <w:rsid w:val="002238B0"/>
    <w:rsid w:val="00230EF5"/>
    <w:rsid w:val="002434A6"/>
    <w:rsid w:val="002435A8"/>
    <w:rsid w:val="002459D2"/>
    <w:rsid w:val="002463E0"/>
    <w:rsid w:val="00257DE3"/>
    <w:rsid w:val="00270A73"/>
    <w:rsid w:val="002776BB"/>
    <w:rsid w:val="00280C03"/>
    <w:rsid w:val="00280F70"/>
    <w:rsid w:val="002813C0"/>
    <w:rsid w:val="002822AD"/>
    <w:rsid w:val="0028520B"/>
    <w:rsid w:val="0029182D"/>
    <w:rsid w:val="002925C5"/>
    <w:rsid w:val="00294EC9"/>
    <w:rsid w:val="002A1836"/>
    <w:rsid w:val="002A22E7"/>
    <w:rsid w:val="002A5458"/>
    <w:rsid w:val="002B6301"/>
    <w:rsid w:val="002D39EE"/>
    <w:rsid w:val="002D5882"/>
    <w:rsid w:val="002D7816"/>
    <w:rsid w:val="002E43EC"/>
    <w:rsid w:val="002F43A8"/>
    <w:rsid w:val="00301DCD"/>
    <w:rsid w:val="00305C66"/>
    <w:rsid w:val="003065D0"/>
    <w:rsid w:val="00311F25"/>
    <w:rsid w:val="00312259"/>
    <w:rsid w:val="00314102"/>
    <w:rsid w:val="003147D6"/>
    <w:rsid w:val="00317C14"/>
    <w:rsid w:val="00321956"/>
    <w:rsid w:val="00325847"/>
    <w:rsid w:val="00326D05"/>
    <w:rsid w:val="003313D0"/>
    <w:rsid w:val="003432A4"/>
    <w:rsid w:val="00347C0E"/>
    <w:rsid w:val="00361C38"/>
    <w:rsid w:val="00362328"/>
    <w:rsid w:val="00367828"/>
    <w:rsid w:val="0038068E"/>
    <w:rsid w:val="00380AC5"/>
    <w:rsid w:val="0038131F"/>
    <w:rsid w:val="00384D13"/>
    <w:rsid w:val="00390AC9"/>
    <w:rsid w:val="00392928"/>
    <w:rsid w:val="00394116"/>
    <w:rsid w:val="003A053D"/>
    <w:rsid w:val="003A27FB"/>
    <w:rsid w:val="003A5837"/>
    <w:rsid w:val="003D0FCB"/>
    <w:rsid w:val="003E0E77"/>
    <w:rsid w:val="003F30F7"/>
    <w:rsid w:val="00405DC2"/>
    <w:rsid w:val="00420942"/>
    <w:rsid w:val="00435267"/>
    <w:rsid w:val="004357DB"/>
    <w:rsid w:val="00441B2C"/>
    <w:rsid w:val="004474D7"/>
    <w:rsid w:val="00450E7B"/>
    <w:rsid w:val="00451F00"/>
    <w:rsid w:val="00452706"/>
    <w:rsid w:val="0047580E"/>
    <w:rsid w:val="00483359"/>
    <w:rsid w:val="004852BC"/>
    <w:rsid w:val="00486958"/>
    <w:rsid w:val="00492AF5"/>
    <w:rsid w:val="00497C58"/>
    <w:rsid w:val="004A0138"/>
    <w:rsid w:val="004B5D54"/>
    <w:rsid w:val="004B6A59"/>
    <w:rsid w:val="004D0F1D"/>
    <w:rsid w:val="004D2036"/>
    <w:rsid w:val="004D5605"/>
    <w:rsid w:val="004E2ED6"/>
    <w:rsid w:val="004F0483"/>
    <w:rsid w:val="004F1F44"/>
    <w:rsid w:val="00501296"/>
    <w:rsid w:val="00501857"/>
    <w:rsid w:val="00505261"/>
    <w:rsid w:val="005155A4"/>
    <w:rsid w:val="00522D72"/>
    <w:rsid w:val="00525E83"/>
    <w:rsid w:val="00526518"/>
    <w:rsid w:val="00534C50"/>
    <w:rsid w:val="005351AD"/>
    <w:rsid w:val="00542D6F"/>
    <w:rsid w:val="00542F4F"/>
    <w:rsid w:val="00547DE9"/>
    <w:rsid w:val="0055333B"/>
    <w:rsid w:val="005577D0"/>
    <w:rsid w:val="0057033D"/>
    <w:rsid w:val="00575C4F"/>
    <w:rsid w:val="00590A3D"/>
    <w:rsid w:val="00590AF7"/>
    <w:rsid w:val="005B0898"/>
    <w:rsid w:val="005B0DD6"/>
    <w:rsid w:val="005B1906"/>
    <w:rsid w:val="005B202D"/>
    <w:rsid w:val="005B2AE7"/>
    <w:rsid w:val="005B57B5"/>
    <w:rsid w:val="005B6091"/>
    <w:rsid w:val="005B7FD6"/>
    <w:rsid w:val="005C11B2"/>
    <w:rsid w:val="005C536A"/>
    <w:rsid w:val="005D5604"/>
    <w:rsid w:val="005D7F64"/>
    <w:rsid w:val="005E0943"/>
    <w:rsid w:val="005E2798"/>
    <w:rsid w:val="005E2A10"/>
    <w:rsid w:val="00603D14"/>
    <w:rsid w:val="006114C8"/>
    <w:rsid w:val="00621F7F"/>
    <w:rsid w:val="00627510"/>
    <w:rsid w:val="006342D7"/>
    <w:rsid w:val="0064139F"/>
    <w:rsid w:val="006452E6"/>
    <w:rsid w:val="00651C4B"/>
    <w:rsid w:val="006557EE"/>
    <w:rsid w:val="006607D9"/>
    <w:rsid w:val="006618CA"/>
    <w:rsid w:val="006638E3"/>
    <w:rsid w:val="00667C95"/>
    <w:rsid w:val="006732F6"/>
    <w:rsid w:val="00673F2D"/>
    <w:rsid w:val="0067603A"/>
    <w:rsid w:val="00681F0A"/>
    <w:rsid w:val="00686FE3"/>
    <w:rsid w:val="00691CB5"/>
    <w:rsid w:val="00694431"/>
    <w:rsid w:val="006B16D1"/>
    <w:rsid w:val="006B738A"/>
    <w:rsid w:val="006B7A2D"/>
    <w:rsid w:val="006D5C1D"/>
    <w:rsid w:val="006D7376"/>
    <w:rsid w:val="006E3DE7"/>
    <w:rsid w:val="006E7AF5"/>
    <w:rsid w:val="006F18C7"/>
    <w:rsid w:val="006F5448"/>
    <w:rsid w:val="00706D69"/>
    <w:rsid w:val="00745EA4"/>
    <w:rsid w:val="00757F0D"/>
    <w:rsid w:val="007618B5"/>
    <w:rsid w:val="00764AA1"/>
    <w:rsid w:val="007673D1"/>
    <w:rsid w:val="00770C24"/>
    <w:rsid w:val="00785517"/>
    <w:rsid w:val="00786224"/>
    <w:rsid w:val="00786E43"/>
    <w:rsid w:val="0079169B"/>
    <w:rsid w:val="00792F0D"/>
    <w:rsid w:val="007A1344"/>
    <w:rsid w:val="007B11C5"/>
    <w:rsid w:val="007C6F9B"/>
    <w:rsid w:val="007C7829"/>
    <w:rsid w:val="007D1561"/>
    <w:rsid w:val="007D1A59"/>
    <w:rsid w:val="007D5A9E"/>
    <w:rsid w:val="007D6453"/>
    <w:rsid w:val="007D6B82"/>
    <w:rsid w:val="007E4092"/>
    <w:rsid w:val="007F2259"/>
    <w:rsid w:val="0080198E"/>
    <w:rsid w:val="00803BE1"/>
    <w:rsid w:val="008045B9"/>
    <w:rsid w:val="008055E8"/>
    <w:rsid w:val="00806982"/>
    <w:rsid w:val="00807EDD"/>
    <w:rsid w:val="00810265"/>
    <w:rsid w:val="00810873"/>
    <w:rsid w:val="008118AF"/>
    <w:rsid w:val="00811FAB"/>
    <w:rsid w:val="0081384F"/>
    <w:rsid w:val="00815617"/>
    <w:rsid w:val="00817218"/>
    <w:rsid w:val="008212F2"/>
    <w:rsid w:val="00821E64"/>
    <w:rsid w:val="00822061"/>
    <w:rsid w:val="00823CAD"/>
    <w:rsid w:val="008241EA"/>
    <w:rsid w:val="00825896"/>
    <w:rsid w:val="00833AE5"/>
    <w:rsid w:val="00837EE2"/>
    <w:rsid w:val="0085139D"/>
    <w:rsid w:val="00852E64"/>
    <w:rsid w:val="00853A35"/>
    <w:rsid w:val="00855700"/>
    <w:rsid w:val="008604BA"/>
    <w:rsid w:val="008605F7"/>
    <w:rsid w:val="00861B03"/>
    <w:rsid w:val="008622D5"/>
    <w:rsid w:val="008637C6"/>
    <w:rsid w:val="008664D0"/>
    <w:rsid w:val="00872639"/>
    <w:rsid w:val="00873082"/>
    <w:rsid w:val="00875E7D"/>
    <w:rsid w:val="00880B4F"/>
    <w:rsid w:val="00884B80"/>
    <w:rsid w:val="0089339C"/>
    <w:rsid w:val="00893DF3"/>
    <w:rsid w:val="00894702"/>
    <w:rsid w:val="008A181C"/>
    <w:rsid w:val="008A19F7"/>
    <w:rsid w:val="008A3FD1"/>
    <w:rsid w:val="008B4131"/>
    <w:rsid w:val="008C5AD1"/>
    <w:rsid w:val="008D23A1"/>
    <w:rsid w:val="008D473E"/>
    <w:rsid w:val="008E5488"/>
    <w:rsid w:val="008F21F7"/>
    <w:rsid w:val="008F3941"/>
    <w:rsid w:val="00900B0C"/>
    <w:rsid w:val="009036E4"/>
    <w:rsid w:val="00903BAC"/>
    <w:rsid w:val="0091226D"/>
    <w:rsid w:val="00921C60"/>
    <w:rsid w:val="009255BE"/>
    <w:rsid w:val="00926411"/>
    <w:rsid w:val="00946E0D"/>
    <w:rsid w:val="00963CA5"/>
    <w:rsid w:val="00971AFF"/>
    <w:rsid w:val="009724F2"/>
    <w:rsid w:val="00974A79"/>
    <w:rsid w:val="00974AD4"/>
    <w:rsid w:val="00976612"/>
    <w:rsid w:val="00976936"/>
    <w:rsid w:val="00977EA9"/>
    <w:rsid w:val="009822B0"/>
    <w:rsid w:val="009825D5"/>
    <w:rsid w:val="00987F08"/>
    <w:rsid w:val="0099376D"/>
    <w:rsid w:val="00995ACC"/>
    <w:rsid w:val="009A0DCE"/>
    <w:rsid w:val="009A2BF4"/>
    <w:rsid w:val="009A3959"/>
    <w:rsid w:val="009A6ADA"/>
    <w:rsid w:val="009B2D79"/>
    <w:rsid w:val="009C1331"/>
    <w:rsid w:val="009C5615"/>
    <w:rsid w:val="009D3F71"/>
    <w:rsid w:val="009E161C"/>
    <w:rsid w:val="009E32B3"/>
    <w:rsid w:val="009E394C"/>
    <w:rsid w:val="009F6A02"/>
    <w:rsid w:val="00A003F1"/>
    <w:rsid w:val="00A01501"/>
    <w:rsid w:val="00A06DF0"/>
    <w:rsid w:val="00A13DCC"/>
    <w:rsid w:val="00A16887"/>
    <w:rsid w:val="00A1798A"/>
    <w:rsid w:val="00A26675"/>
    <w:rsid w:val="00A30019"/>
    <w:rsid w:val="00A37D47"/>
    <w:rsid w:val="00A4332F"/>
    <w:rsid w:val="00A45EAB"/>
    <w:rsid w:val="00A468BF"/>
    <w:rsid w:val="00A51015"/>
    <w:rsid w:val="00A56B24"/>
    <w:rsid w:val="00A6447C"/>
    <w:rsid w:val="00A8126C"/>
    <w:rsid w:val="00A82B22"/>
    <w:rsid w:val="00A90C8A"/>
    <w:rsid w:val="00A9133D"/>
    <w:rsid w:val="00A953F1"/>
    <w:rsid w:val="00A962A7"/>
    <w:rsid w:val="00A965AB"/>
    <w:rsid w:val="00A96F67"/>
    <w:rsid w:val="00AA1377"/>
    <w:rsid w:val="00AA6204"/>
    <w:rsid w:val="00AC6BF7"/>
    <w:rsid w:val="00AD206E"/>
    <w:rsid w:val="00AD2ABA"/>
    <w:rsid w:val="00AD48CB"/>
    <w:rsid w:val="00AE5627"/>
    <w:rsid w:val="00AE62ED"/>
    <w:rsid w:val="00AF6114"/>
    <w:rsid w:val="00B01E3B"/>
    <w:rsid w:val="00B141FF"/>
    <w:rsid w:val="00B17C13"/>
    <w:rsid w:val="00B20257"/>
    <w:rsid w:val="00B2075A"/>
    <w:rsid w:val="00B22A98"/>
    <w:rsid w:val="00B279D2"/>
    <w:rsid w:val="00B301F2"/>
    <w:rsid w:val="00B31DDF"/>
    <w:rsid w:val="00B414A9"/>
    <w:rsid w:val="00B42C07"/>
    <w:rsid w:val="00B450EA"/>
    <w:rsid w:val="00B45BC0"/>
    <w:rsid w:val="00B47C60"/>
    <w:rsid w:val="00B55C39"/>
    <w:rsid w:val="00B66EB8"/>
    <w:rsid w:val="00B931B8"/>
    <w:rsid w:val="00B93A09"/>
    <w:rsid w:val="00B96515"/>
    <w:rsid w:val="00B97675"/>
    <w:rsid w:val="00BB0510"/>
    <w:rsid w:val="00BB07AC"/>
    <w:rsid w:val="00BB319B"/>
    <w:rsid w:val="00BD01A1"/>
    <w:rsid w:val="00BD5680"/>
    <w:rsid w:val="00BD5E3D"/>
    <w:rsid w:val="00BE770B"/>
    <w:rsid w:val="00BF0268"/>
    <w:rsid w:val="00BF260D"/>
    <w:rsid w:val="00C04F9C"/>
    <w:rsid w:val="00C21EF4"/>
    <w:rsid w:val="00C21F84"/>
    <w:rsid w:val="00C22663"/>
    <w:rsid w:val="00C25888"/>
    <w:rsid w:val="00C26AD9"/>
    <w:rsid w:val="00C27F96"/>
    <w:rsid w:val="00C34EEE"/>
    <w:rsid w:val="00C376B0"/>
    <w:rsid w:val="00C43674"/>
    <w:rsid w:val="00C50D29"/>
    <w:rsid w:val="00C52635"/>
    <w:rsid w:val="00C6052C"/>
    <w:rsid w:val="00C65177"/>
    <w:rsid w:val="00C653EC"/>
    <w:rsid w:val="00C8436F"/>
    <w:rsid w:val="00C85F8F"/>
    <w:rsid w:val="00C87648"/>
    <w:rsid w:val="00C94B26"/>
    <w:rsid w:val="00CA07BF"/>
    <w:rsid w:val="00CA26DA"/>
    <w:rsid w:val="00CA3D2C"/>
    <w:rsid w:val="00CA60EE"/>
    <w:rsid w:val="00CB56C1"/>
    <w:rsid w:val="00CB6BA7"/>
    <w:rsid w:val="00CB6F1E"/>
    <w:rsid w:val="00CC5444"/>
    <w:rsid w:val="00CC5E27"/>
    <w:rsid w:val="00CD21DA"/>
    <w:rsid w:val="00CD72E9"/>
    <w:rsid w:val="00CF192E"/>
    <w:rsid w:val="00CF3EF5"/>
    <w:rsid w:val="00CF4682"/>
    <w:rsid w:val="00CF5B71"/>
    <w:rsid w:val="00D01883"/>
    <w:rsid w:val="00D04D14"/>
    <w:rsid w:val="00D05E22"/>
    <w:rsid w:val="00D0602A"/>
    <w:rsid w:val="00D14112"/>
    <w:rsid w:val="00D24BCE"/>
    <w:rsid w:val="00D3214D"/>
    <w:rsid w:val="00D36EA0"/>
    <w:rsid w:val="00D4117C"/>
    <w:rsid w:val="00D4134E"/>
    <w:rsid w:val="00D42550"/>
    <w:rsid w:val="00D43E67"/>
    <w:rsid w:val="00D442FE"/>
    <w:rsid w:val="00D4642A"/>
    <w:rsid w:val="00D513AF"/>
    <w:rsid w:val="00D60C19"/>
    <w:rsid w:val="00D67215"/>
    <w:rsid w:val="00D72383"/>
    <w:rsid w:val="00D843DA"/>
    <w:rsid w:val="00D85313"/>
    <w:rsid w:val="00D92473"/>
    <w:rsid w:val="00D96160"/>
    <w:rsid w:val="00DA19E7"/>
    <w:rsid w:val="00DA4874"/>
    <w:rsid w:val="00DC14E7"/>
    <w:rsid w:val="00DD3E57"/>
    <w:rsid w:val="00DE0029"/>
    <w:rsid w:val="00E03E9A"/>
    <w:rsid w:val="00E123A0"/>
    <w:rsid w:val="00E2264C"/>
    <w:rsid w:val="00E26A0D"/>
    <w:rsid w:val="00E3253B"/>
    <w:rsid w:val="00E34424"/>
    <w:rsid w:val="00E37A1B"/>
    <w:rsid w:val="00E438DD"/>
    <w:rsid w:val="00E507D4"/>
    <w:rsid w:val="00E51203"/>
    <w:rsid w:val="00E512B8"/>
    <w:rsid w:val="00E53DC5"/>
    <w:rsid w:val="00E56B33"/>
    <w:rsid w:val="00E577C1"/>
    <w:rsid w:val="00E57CC1"/>
    <w:rsid w:val="00E60DC8"/>
    <w:rsid w:val="00E64F7A"/>
    <w:rsid w:val="00E847CB"/>
    <w:rsid w:val="00E86E57"/>
    <w:rsid w:val="00E9316C"/>
    <w:rsid w:val="00E94394"/>
    <w:rsid w:val="00E951A4"/>
    <w:rsid w:val="00EA4F1A"/>
    <w:rsid w:val="00EB0423"/>
    <w:rsid w:val="00EB2ECF"/>
    <w:rsid w:val="00EC5EC3"/>
    <w:rsid w:val="00ED25A6"/>
    <w:rsid w:val="00ED2AF4"/>
    <w:rsid w:val="00ED55D2"/>
    <w:rsid w:val="00EF5DDA"/>
    <w:rsid w:val="00F07EA9"/>
    <w:rsid w:val="00F123F9"/>
    <w:rsid w:val="00F27897"/>
    <w:rsid w:val="00F27974"/>
    <w:rsid w:val="00F30A8B"/>
    <w:rsid w:val="00F31545"/>
    <w:rsid w:val="00F324A8"/>
    <w:rsid w:val="00F51D99"/>
    <w:rsid w:val="00F54CF2"/>
    <w:rsid w:val="00F62AE3"/>
    <w:rsid w:val="00F66329"/>
    <w:rsid w:val="00F665F0"/>
    <w:rsid w:val="00F719E3"/>
    <w:rsid w:val="00F77DED"/>
    <w:rsid w:val="00F874CA"/>
    <w:rsid w:val="00F95F08"/>
    <w:rsid w:val="00FA66F6"/>
    <w:rsid w:val="00FB53B7"/>
    <w:rsid w:val="00FC766A"/>
    <w:rsid w:val="00FD1E3F"/>
    <w:rsid w:val="00FD7085"/>
    <w:rsid w:val="00FE12DE"/>
    <w:rsid w:val="00FE2A38"/>
    <w:rsid w:val="00FF0CBF"/>
    <w:rsid w:val="00FF1625"/>
    <w:rsid w:val="00FF3528"/>
    <w:rsid w:val="00FF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785907E6"/>
  <w15:docId w15:val="{1D9337B0-7F7E-449C-9C18-525D138B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6D0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B56C1"/>
    <w:pPr>
      <w:widowControl w:val="0"/>
      <w:wordWrap w:val="0"/>
      <w:autoSpaceDE w:val="0"/>
      <w:autoSpaceDN w:val="0"/>
      <w:adjustRightInd w:val="0"/>
      <w:spacing w:line="283" w:lineRule="exact"/>
      <w:jc w:val="both"/>
    </w:pPr>
    <w:rPr>
      <w:rFonts w:cs="ＭＳ 明朝"/>
      <w:spacing w:val="5"/>
      <w:sz w:val="24"/>
      <w:szCs w:val="24"/>
    </w:rPr>
  </w:style>
  <w:style w:type="paragraph" w:styleId="a5">
    <w:name w:val="header"/>
    <w:basedOn w:val="a"/>
    <w:link w:val="a6"/>
    <w:rsid w:val="00C6052C"/>
    <w:pPr>
      <w:tabs>
        <w:tab w:val="center" w:pos="4252"/>
        <w:tab w:val="right" w:pos="8504"/>
      </w:tabs>
      <w:snapToGrid w:val="0"/>
    </w:pPr>
  </w:style>
  <w:style w:type="character" w:customStyle="1" w:styleId="a6">
    <w:name w:val="ヘッダー (文字)"/>
    <w:link w:val="a5"/>
    <w:rsid w:val="00C6052C"/>
    <w:rPr>
      <w:rFonts w:ascii="ＭＳ 明朝"/>
      <w:kern w:val="2"/>
      <w:sz w:val="24"/>
      <w:szCs w:val="24"/>
    </w:rPr>
  </w:style>
  <w:style w:type="paragraph" w:styleId="a7">
    <w:name w:val="footer"/>
    <w:basedOn w:val="a"/>
    <w:link w:val="a8"/>
    <w:rsid w:val="00C6052C"/>
    <w:pPr>
      <w:tabs>
        <w:tab w:val="center" w:pos="4252"/>
        <w:tab w:val="right" w:pos="8504"/>
      </w:tabs>
      <w:snapToGrid w:val="0"/>
    </w:pPr>
  </w:style>
  <w:style w:type="character" w:customStyle="1" w:styleId="a8">
    <w:name w:val="フッター (文字)"/>
    <w:link w:val="a7"/>
    <w:rsid w:val="00C6052C"/>
    <w:rPr>
      <w:rFonts w:ascii="ＭＳ 明朝"/>
      <w:kern w:val="2"/>
      <w:sz w:val="24"/>
      <w:szCs w:val="24"/>
    </w:rPr>
  </w:style>
  <w:style w:type="paragraph" w:customStyle="1" w:styleId="a9">
    <w:name w:val="スタイル１"/>
    <w:basedOn w:val="a"/>
    <w:link w:val="aa"/>
    <w:rsid w:val="00926411"/>
    <w:pPr>
      <w:spacing w:line="320" w:lineRule="exact"/>
      <w:ind w:left="254" w:hangingChars="100" w:hanging="254"/>
    </w:pPr>
    <w:rPr>
      <w:color w:val="000000"/>
    </w:rPr>
  </w:style>
  <w:style w:type="paragraph" w:customStyle="1" w:styleId="1">
    <w:name w:val="スタイル1"/>
    <w:basedOn w:val="a"/>
    <w:link w:val="10"/>
    <w:rsid w:val="00926411"/>
    <w:pPr>
      <w:spacing w:line="320" w:lineRule="exact"/>
    </w:pPr>
    <w:rPr>
      <w:color w:val="000000"/>
    </w:rPr>
  </w:style>
  <w:style w:type="character" w:customStyle="1" w:styleId="aa">
    <w:name w:val="スタイル１ (文字)"/>
    <w:link w:val="a9"/>
    <w:rsid w:val="00926411"/>
    <w:rPr>
      <w:rFonts w:ascii="ＭＳ 明朝"/>
      <w:color w:val="000000"/>
      <w:kern w:val="2"/>
      <w:sz w:val="24"/>
      <w:szCs w:val="24"/>
    </w:rPr>
  </w:style>
  <w:style w:type="paragraph" w:styleId="ab">
    <w:name w:val="Balloon Text"/>
    <w:basedOn w:val="a"/>
    <w:link w:val="ac"/>
    <w:rsid w:val="001310F7"/>
    <w:rPr>
      <w:rFonts w:ascii="Arial" w:eastAsia="ＭＳ ゴシック" w:hAnsi="Arial"/>
      <w:sz w:val="18"/>
      <w:szCs w:val="18"/>
    </w:rPr>
  </w:style>
  <w:style w:type="character" w:customStyle="1" w:styleId="10">
    <w:name w:val="スタイル1 (文字)"/>
    <w:link w:val="1"/>
    <w:rsid w:val="00926411"/>
    <w:rPr>
      <w:rFonts w:ascii="ＭＳ 明朝"/>
      <w:color w:val="000000"/>
      <w:kern w:val="2"/>
      <w:sz w:val="24"/>
      <w:szCs w:val="24"/>
    </w:rPr>
  </w:style>
  <w:style w:type="character" w:customStyle="1" w:styleId="ac">
    <w:name w:val="吹き出し (文字)"/>
    <w:link w:val="ab"/>
    <w:rsid w:val="001310F7"/>
    <w:rPr>
      <w:rFonts w:ascii="Arial" w:eastAsia="ＭＳ ゴシック" w:hAnsi="Arial" w:cs="Times New Roman"/>
      <w:kern w:val="2"/>
      <w:sz w:val="18"/>
      <w:szCs w:val="18"/>
    </w:rPr>
  </w:style>
  <w:style w:type="paragraph" w:customStyle="1" w:styleId="2">
    <w:name w:val="スタイル2"/>
    <w:basedOn w:val="a"/>
    <w:link w:val="20"/>
    <w:rsid w:val="0029182D"/>
    <w:pPr>
      <w:spacing w:line="320" w:lineRule="exact"/>
      <w:jc w:val="left"/>
    </w:pPr>
  </w:style>
  <w:style w:type="paragraph" w:customStyle="1" w:styleId="3">
    <w:name w:val="スタイル3"/>
    <w:basedOn w:val="a"/>
    <w:link w:val="30"/>
    <w:rsid w:val="0029182D"/>
    <w:pPr>
      <w:spacing w:line="320" w:lineRule="exact"/>
      <w:ind w:left="507" w:hangingChars="200" w:hanging="507"/>
    </w:pPr>
  </w:style>
  <w:style w:type="character" w:customStyle="1" w:styleId="20">
    <w:name w:val="スタイル2 (文字)"/>
    <w:link w:val="2"/>
    <w:rsid w:val="0029182D"/>
    <w:rPr>
      <w:rFonts w:ascii="ＭＳ 明朝"/>
      <w:kern w:val="2"/>
      <w:sz w:val="24"/>
      <w:szCs w:val="24"/>
    </w:rPr>
  </w:style>
  <w:style w:type="paragraph" w:styleId="ad">
    <w:name w:val="Date"/>
    <w:basedOn w:val="a"/>
    <w:next w:val="a"/>
    <w:link w:val="ae"/>
    <w:rsid w:val="00294EC9"/>
  </w:style>
  <w:style w:type="character" w:customStyle="1" w:styleId="30">
    <w:name w:val="スタイル3 (文字)"/>
    <w:link w:val="3"/>
    <w:rsid w:val="0029182D"/>
    <w:rPr>
      <w:rFonts w:ascii="ＭＳ 明朝"/>
      <w:kern w:val="2"/>
      <w:sz w:val="24"/>
      <w:szCs w:val="24"/>
    </w:rPr>
  </w:style>
  <w:style w:type="character" w:customStyle="1" w:styleId="ae">
    <w:name w:val="日付 (文字)"/>
    <w:link w:val="ad"/>
    <w:rsid w:val="00294EC9"/>
    <w:rPr>
      <w:rFonts w:ascii="ＭＳ 明朝"/>
      <w:kern w:val="2"/>
      <w:sz w:val="24"/>
      <w:szCs w:val="24"/>
    </w:rPr>
  </w:style>
  <w:style w:type="paragraph" w:customStyle="1" w:styleId="4">
    <w:name w:val="スタイル4"/>
    <w:basedOn w:val="a"/>
    <w:link w:val="40"/>
    <w:qFormat/>
    <w:rsid w:val="000A2ADA"/>
    <w:pPr>
      <w:spacing w:line="320" w:lineRule="exact"/>
    </w:pPr>
    <w:rPr>
      <w:rFonts w:hAnsi="ＭＳ 明朝"/>
    </w:rPr>
  </w:style>
  <w:style w:type="character" w:customStyle="1" w:styleId="40">
    <w:name w:val="スタイル4 (文字)"/>
    <w:link w:val="4"/>
    <w:rsid w:val="000A2ADA"/>
    <w:rPr>
      <w:rFonts w:ascii="ＭＳ 明朝" w:hAnsi="ＭＳ 明朝"/>
      <w:kern w:val="2"/>
      <w:sz w:val="24"/>
      <w:szCs w:val="24"/>
    </w:rPr>
  </w:style>
  <w:style w:type="table" w:styleId="af">
    <w:name w:val="Table Grid"/>
    <w:basedOn w:val="a1"/>
    <w:rsid w:val="005E27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CB6F1E"/>
    <w:pPr>
      <w:jc w:val="center"/>
    </w:pPr>
    <w:rPr>
      <w:rFonts w:ascii="Century"/>
    </w:rPr>
  </w:style>
  <w:style w:type="character" w:customStyle="1" w:styleId="af1">
    <w:name w:val="記 (文字)"/>
    <w:basedOn w:val="a0"/>
    <w:link w:val="af0"/>
    <w:rsid w:val="00CB6F1E"/>
    <w:rPr>
      <w:kern w:val="2"/>
      <w:sz w:val="24"/>
      <w:szCs w:val="24"/>
    </w:rPr>
  </w:style>
  <w:style w:type="paragraph" w:styleId="af2">
    <w:name w:val="Closing"/>
    <w:basedOn w:val="a"/>
    <w:link w:val="af3"/>
    <w:rsid w:val="00CB6F1E"/>
    <w:pPr>
      <w:jc w:val="right"/>
    </w:pPr>
    <w:rPr>
      <w:rFonts w:ascii="Century"/>
    </w:rPr>
  </w:style>
  <w:style w:type="character" w:customStyle="1" w:styleId="af3">
    <w:name w:val="結語 (文字)"/>
    <w:basedOn w:val="a0"/>
    <w:link w:val="af2"/>
    <w:rsid w:val="00CB6F1E"/>
    <w:rPr>
      <w:kern w:val="2"/>
      <w:sz w:val="24"/>
      <w:szCs w:val="24"/>
    </w:rPr>
  </w:style>
  <w:style w:type="paragraph" w:styleId="af4">
    <w:name w:val="List Paragraph"/>
    <w:basedOn w:val="a"/>
    <w:uiPriority w:val="34"/>
    <w:qFormat/>
    <w:rsid w:val="009D3F71"/>
    <w:pPr>
      <w:ind w:leftChars="400" w:left="840"/>
    </w:pPr>
  </w:style>
  <w:style w:type="paragraph" w:customStyle="1" w:styleId="11">
    <w:name w:val="結語1"/>
    <w:basedOn w:val="a"/>
    <w:rsid w:val="003E0E77"/>
    <w:pPr>
      <w:suppressAutoHyphens/>
      <w:wordWrap w:val="0"/>
      <w:autoSpaceDE w:val="0"/>
      <w:autoSpaceDN w:val="0"/>
      <w:jc w:val="right"/>
      <w:textAlignment w:val="baseline"/>
    </w:pPr>
    <w:rPr>
      <w:rFonts w:ascii="Century" w:cs="ＭＳ ゴシック" w:hint="eastAsia"/>
      <w:color w:val="000000"/>
      <w:kern w:val="0"/>
      <w:szCs w:val="20"/>
    </w:rPr>
  </w:style>
  <w:style w:type="paragraph" w:customStyle="1" w:styleId="Word">
    <w:name w:val="標準；(Word文書)"/>
    <w:basedOn w:val="a"/>
    <w:rsid w:val="003E0E77"/>
    <w:pPr>
      <w:suppressAutoHyphens/>
      <w:wordWrap w:val="0"/>
      <w:autoSpaceDE w:val="0"/>
      <w:autoSpaceDN w:val="0"/>
      <w:jc w:val="left"/>
      <w:textAlignment w:val="baseline"/>
    </w:pPr>
    <w:rPr>
      <w:rFonts w:hAnsi="ＭＳ ゴシック" w:cs="ＭＳ ゴシック"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81146">
      <w:bodyDiv w:val="1"/>
      <w:marLeft w:val="0"/>
      <w:marRight w:val="0"/>
      <w:marTop w:val="0"/>
      <w:marBottom w:val="0"/>
      <w:divBdr>
        <w:top w:val="none" w:sz="0" w:space="0" w:color="auto"/>
        <w:left w:val="none" w:sz="0" w:space="0" w:color="auto"/>
        <w:bottom w:val="none" w:sz="0" w:space="0" w:color="auto"/>
        <w:right w:val="none" w:sz="0" w:space="0" w:color="auto"/>
      </w:divBdr>
    </w:div>
    <w:div w:id="1212571595">
      <w:bodyDiv w:val="1"/>
      <w:marLeft w:val="0"/>
      <w:marRight w:val="0"/>
      <w:marTop w:val="0"/>
      <w:marBottom w:val="0"/>
      <w:divBdr>
        <w:top w:val="none" w:sz="0" w:space="0" w:color="auto"/>
        <w:left w:val="none" w:sz="0" w:space="0" w:color="auto"/>
        <w:bottom w:val="none" w:sz="0" w:space="0" w:color="auto"/>
        <w:right w:val="none" w:sz="0" w:space="0" w:color="auto"/>
      </w:divBdr>
    </w:div>
    <w:div w:id="180993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C021E-4395-4412-972E-4C884B8C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【補助金交付要項】</vt:lpstr>
      <vt:lpstr>【補助金交付要項例（概算払型）】</vt:lpstr>
    </vt:vector>
  </TitlesOfParts>
  <Company>前橋市</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【補助金交付要項】</dc:title>
  <dc:subject/>
  <dc:creator>200609</dc:creator>
  <cp:keywords/>
  <dc:description/>
  <cp:lastModifiedBy>萩原　圭</cp:lastModifiedBy>
  <cp:revision>2</cp:revision>
  <cp:lastPrinted>2025-02-27T05:20:00Z</cp:lastPrinted>
  <dcterms:created xsi:type="dcterms:W3CDTF">2025-03-11T06:33:00Z</dcterms:created>
  <dcterms:modified xsi:type="dcterms:W3CDTF">2025-03-11T06:33:00Z</dcterms:modified>
</cp:coreProperties>
</file>